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A1" w:rsidRDefault="004F1147" w:rsidP="004F1147">
      <w:pPr>
        <w:spacing w:after="0"/>
        <w:rPr>
          <w:b/>
          <w:sz w:val="40"/>
          <w:szCs w:val="40"/>
        </w:rPr>
      </w:pPr>
      <w:r w:rsidRPr="004F1147">
        <w:rPr>
          <w:b/>
          <w:noProof/>
          <w:sz w:val="40"/>
          <w:szCs w:val="40"/>
        </w:rPr>
        <w:drawing>
          <wp:anchor distT="0" distB="0" distL="114300" distR="114300" simplePos="0" relativeHeight="251659264" behindDoc="0" locked="0" layoutInCell="1" allowOverlap="1">
            <wp:simplePos x="0" y="0"/>
            <wp:positionH relativeFrom="column">
              <wp:posOffset>-771525</wp:posOffset>
            </wp:positionH>
            <wp:positionV relativeFrom="paragraph">
              <wp:posOffset>-628650</wp:posOffset>
            </wp:positionV>
            <wp:extent cx="1943100" cy="1990725"/>
            <wp:effectExtent l="19050" t="0" r="0" b="0"/>
            <wp:wrapSquare wrapText="bothSides"/>
            <wp:docPr id="1" name="Picture 0" descr="f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a.jpg"/>
                    <pic:cNvPicPr/>
                  </pic:nvPicPr>
                  <pic:blipFill>
                    <a:blip r:embed="rId7" cstate="print"/>
                    <a:stretch>
                      <a:fillRect/>
                    </a:stretch>
                  </pic:blipFill>
                  <pic:spPr>
                    <a:xfrm>
                      <a:off x="0" y="0"/>
                      <a:ext cx="1943100" cy="1990725"/>
                    </a:xfrm>
                    <a:prstGeom prst="rect">
                      <a:avLst/>
                    </a:prstGeom>
                  </pic:spPr>
                </pic:pic>
              </a:graphicData>
            </a:graphic>
          </wp:anchor>
        </w:drawing>
      </w:r>
      <w:r>
        <w:rPr>
          <w:b/>
          <w:sz w:val="40"/>
          <w:szCs w:val="40"/>
        </w:rPr>
        <w:t>Fannin County Water Authority</w:t>
      </w:r>
    </w:p>
    <w:p w:rsidR="004F1147" w:rsidRDefault="00D03D62" w:rsidP="004F1147">
      <w:pPr>
        <w:spacing w:after="0"/>
        <w:rPr>
          <w:b/>
          <w:sz w:val="40"/>
          <w:szCs w:val="40"/>
        </w:rPr>
      </w:pPr>
      <w:r>
        <w:rPr>
          <w:b/>
          <w:sz w:val="40"/>
          <w:szCs w:val="40"/>
        </w:rPr>
        <w:t>Regular Monthly Meeting</w:t>
      </w:r>
    </w:p>
    <w:p w:rsidR="004F1147" w:rsidRDefault="00433824" w:rsidP="004F1147">
      <w:pPr>
        <w:spacing w:after="0"/>
        <w:rPr>
          <w:b/>
          <w:sz w:val="40"/>
          <w:szCs w:val="40"/>
        </w:rPr>
      </w:pPr>
      <w:r>
        <w:rPr>
          <w:b/>
          <w:sz w:val="40"/>
          <w:szCs w:val="40"/>
        </w:rPr>
        <w:t>Commissioners Meeting Room</w:t>
      </w:r>
    </w:p>
    <w:p w:rsidR="00772CE7" w:rsidRDefault="004A74AB" w:rsidP="00A62133">
      <w:pPr>
        <w:spacing w:after="0"/>
        <w:ind w:firstLine="720"/>
        <w:rPr>
          <w:b/>
          <w:sz w:val="32"/>
          <w:szCs w:val="32"/>
        </w:rPr>
      </w:pPr>
      <w:r>
        <w:rPr>
          <w:b/>
          <w:sz w:val="32"/>
          <w:szCs w:val="32"/>
        </w:rPr>
        <w:t>September 20</w:t>
      </w:r>
      <w:r w:rsidR="004F1147">
        <w:rPr>
          <w:b/>
          <w:sz w:val="32"/>
          <w:szCs w:val="32"/>
        </w:rPr>
        <w:t>, 201</w:t>
      </w:r>
      <w:r w:rsidR="00C66FF3">
        <w:rPr>
          <w:b/>
          <w:sz w:val="32"/>
          <w:szCs w:val="32"/>
        </w:rPr>
        <w:t>7</w:t>
      </w:r>
      <w:r w:rsidR="004F1147">
        <w:rPr>
          <w:b/>
          <w:sz w:val="32"/>
          <w:szCs w:val="32"/>
        </w:rPr>
        <w:t xml:space="preserve">, </w:t>
      </w:r>
      <w:r w:rsidR="0094774B">
        <w:rPr>
          <w:b/>
          <w:sz w:val="32"/>
          <w:szCs w:val="32"/>
        </w:rPr>
        <w:t>2</w:t>
      </w:r>
      <w:r w:rsidR="004F1147">
        <w:rPr>
          <w:b/>
          <w:sz w:val="32"/>
          <w:szCs w:val="32"/>
        </w:rPr>
        <w:t>:</w:t>
      </w:r>
      <w:r w:rsidR="0094774B">
        <w:rPr>
          <w:b/>
          <w:sz w:val="32"/>
          <w:szCs w:val="32"/>
        </w:rPr>
        <w:t>0</w:t>
      </w:r>
      <w:r w:rsidR="004F1147">
        <w:rPr>
          <w:b/>
          <w:sz w:val="32"/>
          <w:szCs w:val="32"/>
        </w:rPr>
        <w:t xml:space="preserve">0 </w:t>
      </w:r>
      <w:r w:rsidR="0094774B">
        <w:rPr>
          <w:b/>
          <w:sz w:val="32"/>
          <w:szCs w:val="32"/>
        </w:rPr>
        <w:t>P</w:t>
      </w:r>
      <w:r w:rsidR="004F1147">
        <w:rPr>
          <w:b/>
          <w:sz w:val="32"/>
          <w:szCs w:val="32"/>
        </w:rPr>
        <w:t>.M.</w:t>
      </w:r>
    </w:p>
    <w:p w:rsidR="004F1147" w:rsidRDefault="004F1147" w:rsidP="004F1147">
      <w:pPr>
        <w:spacing w:after="0"/>
        <w:rPr>
          <w:b/>
          <w:sz w:val="32"/>
          <w:szCs w:val="32"/>
        </w:rPr>
      </w:pPr>
    </w:p>
    <w:p w:rsidR="00F262BA" w:rsidRDefault="00F262BA" w:rsidP="009A4768">
      <w:pPr>
        <w:ind w:right="-144"/>
        <w:rPr>
          <w:sz w:val="28"/>
          <w:szCs w:val="28"/>
        </w:rPr>
      </w:pPr>
    </w:p>
    <w:p w:rsidR="001F2203" w:rsidRDefault="001F2203" w:rsidP="009A4768">
      <w:pPr>
        <w:ind w:right="-144"/>
        <w:rPr>
          <w:sz w:val="28"/>
          <w:szCs w:val="28"/>
        </w:rPr>
      </w:pPr>
    </w:p>
    <w:p w:rsidR="008F310E" w:rsidRDefault="00433824" w:rsidP="009A4768">
      <w:pPr>
        <w:ind w:right="-144"/>
        <w:rPr>
          <w:sz w:val="28"/>
          <w:szCs w:val="28"/>
        </w:rPr>
      </w:pPr>
      <w:r w:rsidRPr="0092280F">
        <w:rPr>
          <w:sz w:val="28"/>
          <w:szCs w:val="28"/>
        </w:rPr>
        <w:t>Anita Weaver</w:t>
      </w:r>
      <w:r w:rsidR="008F310E" w:rsidRPr="0092280F">
        <w:rPr>
          <w:sz w:val="28"/>
          <w:szCs w:val="28"/>
        </w:rPr>
        <w:t xml:space="preserve"> called </w:t>
      </w:r>
      <w:r w:rsidR="008439E0">
        <w:rPr>
          <w:sz w:val="28"/>
          <w:szCs w:val="28"/>
        </w:rPr>
        <w:t>t</w:t>
      </w:r>
      <w:r w:rsidR="008F310E" w:rsidRPr="0092280F">
        <w:rPr>
          <w:sz w:val="28"/>
          <w:szCs w:val="28"/>
        </w:rPr>
        <w:t>he meeting to order</w:t>
      </w:r>
      <w:r w:rsidR="0094774B" w:rsidRPr="0092280F">
        <w:rPr>
          <w:sz w:val="28"/>
          <w:szCs w:val="28"/>
        </w:rPr>
        <w:t xml:space="preserve"> 2:00 P.M</w:t>
      </w:r>
      <w:r w:rsidR="008F310E" w:rsidRPr="0092280F">
        <w:rPr>
          <w:sz w:val="28"/>
          <w:szCs w:val="28"/>
        </w:rPr>
        <w:t>.</w:t>
      </w:r>
    </w:p>
    <w:p w:rsidR="00C41BD2" w:rsidRDefault="008F310E" w:rsidP="009A4768">
      <w:pPr>
        <w:ind w:right="-144"/>
        <w:rPr>
          <w:sz w:val="28"/>
          <w:szCs w:val="28"/>
        </w:rPr>
      </w:pPr>
      <w:r w:rsidRPr="0092280F">
        <w:rPr>
          <w:sz w:val="28"/>
          <w:szCs w:val="28"/>
        </w:rPr>
        <w:t xml:space="preserve">Members present were </w:t>
      </w:r>
      <w:r w:rsidR="00433824" w:rsidRPr="0092280F">
        <w:rPr>
          <w:sz w:val="28"/>
          <w:szCs w:val="28"/>
        </w:rPr>
        <w:t>Anita Weaver</w:t>
      </w:r>
      <w:r w:rsidRPr="0092280F">
        <w:rPr>
          <w:sz w:val="28"/>
          <w:szCs w:val="28"/>
        </w:rPr>
        <w:t>, Chair</w:t>
      </w:r>
      <w:r w:rsidR="00433824" w:rsidRPr="0092280F">
        <w:rPr>
          <w:sz w:val="28"/>
          <w:szCs w:val="28"/>
        </w:rPr>
        <w:t>wo</w:t>
      </w:r>
      <w:r w:rsidRPr="0092280F">
        <w:rPr>
          <w:sz w:val="28"/>
          <w:szCs w:val="28"/>
        </w:rPr>
        <w:t>man,</w:t>
      </w:r>
      <w:r w:rsidR="00AB36AA" w:rsidRPr="0092280F">
        <w:rPr>
          <w:sz w:val="28"/>
          <w:szCs w:val="28"/>
        </w:rPr>
        <w:t xml:space="preserve"> </w:t>
      </w:r>
      <w:r w:rsidR="00C66FF3">
        <w:rPr>
          <w:sz w:val="28"/>
          <w:szCs w:val="28"/>
        </w:rPr>
        <w:t xml:space="preserve">Larry Chapman, Vice-Chairman, </w:t>
      </w:r>
      <w:r w:rsidR="00476BE4" w:rsidRPr="0092280F">
        <w:rPr>
          <w:sz w:val="28"/>
          <w:szCs w:val="28"/>
        </w:rPr>
        <w:t xml:space="preserve">Zack </w:t>
      </w:r>
      <w:r w:rsidR="009E7E43" w:rsidRPr="0092280F">
        <w:rPr>
          <w:sz w:val="28"/>
          <w:szCs w:val="28"/>
        </w:rPr>
        <w:t>Ratcliff</w:t>
      </w:r>
      <w:r w:rsidR="00D265AC">
        <w:rPr>
          <w:sz w:val="28"/>
          <w:szCs w:val="28"/>
        </w:rPr>
        <w:t xml:space="preserve">, </w:t>
      </w:r>
      <w:r w:rsidR="00C66FF3">
        <w:rPr>
          <w:sz w:val="28"/>
          <w:szCs w:val="28"/>
        </w:rPr>
        <w:t>Larry Atkins</w:t>
      </w:r>
      <w:r w:rsidR="00274D4F">
        <w:rPr>
          <w:sz w:val="28"/>
          <w:szCs w:val="28"/>
        </w:rPr>
        <w:t>, David Falls</w:t>
      </w:r>
      <w:r w:rsidR="00796FB9">
        <w:rPr>
          <w:sz w:val="28"/>
          <w:szCs w:val="28"/>
        </w:rPr>
        <w:t>, Jackie Self</w:t>
      </w:r>
      <w:r w:rsidR="00C66FF3">
        <w:rPr>
          <w:sz w:val="28"/>
          <w:szCs w:val="28"/>
        </w:rPr>
        <w:t xml:space="preserve"> </w:t>
      </w:r>
      <w:r w:rsidR="00D03D62">
        <w:rPr>
          <w:sz w:val="28"/>
          <w:szCs w:val="28"/>
        </w:rPr>
        <w:t>and Kay Kendall, Secretary</w:t>
      </w:r>
      <w:r w:rsidRPr="0092280F">
        <w:rPr>
          <w:sz w:val="28"/>
          <w:szCs w:val="28"/>
        </w:rPr>
        <w:t xml:space="preserve">. </w:t>
      </w:r>
      <w:r w:rsidR="00550D8A">
        <w:rPr>
          <w:sz w:val="28"/>
          <w:szCs w:val="28"/>
        </w:rPr>
        <w:t xml:space="preserve"> </w:t>
      </w:r>
      <w:r w:rsidRPr="0092280F">
        <w:rPr>
          <w:sz w:val="28"/>
          <w:szCs w:val="28"/>
        </w:rPr>
        <w:t>A</w:t>
      </w:r>
      <w:r w:rsidR="00486C08" w:rsidRPr="0092280F">
        <w:rPr>
          <w:sz w:val="28"/>
          <w:szCs w:val="28"/>
        </w:rPr>
        <w:t xml:space="preserve"> </w:t>
      </w:r>
      <w:r w:rsidRPr="0092280F">
        <w:rPr>
          <w:sz w:val="28"/>
          <w:szCs w:val="28"/>
        </w:rPr>
        <w:t>quorum was present.</w:t>
      </w:r>
    </w:p>
    <w:p w:rsidR="00C35D92" w:rsidRDefault="00EE191E" w:rsidP="009A4768">
      <w:pPr>
        <w:ind w:right="-144"/>
        <w:rPr>
          <w:sz w:val="28"/>
          <w:szCs w:val="28"/>
        </w:rPr>
      </w:pPr>
      <w:r>
        <w:rPr>
          <w:sz w:val="28"/>
          <w:szCs w:val="28"/>
        </w:rPr>
        <w:t xml:space="preserve">Kurt McCord with Carter &amp; Sloope Consulting Engineers opened bids for the </w:t>
      </w:r>
      <w:r w:rsidR="00F37C3A">
        <w:rPr>
          <w:sz w:val="28"/>
          <w:szCs w:val="28"/>
        </w:rPr>
        <w:t>Biennial</w:t>
      </w:r>
      <w:r>
        <w:rPr>
          <w:sz w:val="28"/>
          <w:szCs w:val="28"/>
        </w:rPr>
        <w:t xml:space="preserve"> </w:t>
      </w:r>
      <w:r w:rsidR="00F37C3A">
        <w:rPr>
          <w:sz w:val="28"/>
          <w:szCs w:val="28"/>
        </w:rPr>
        <w:t>L</w:t>
      </w:r>
      <w:r>
        <w:rPr>
          <w:sz w:val="28"/>
          <w:szCs w:val="28"/>
        </w:rPr>
        <w:t xml:space="preserve">abor </w:t>
      </w:r>
      <w:r w:rsidR="00F37C3A">
        <w:rPr>
          <w:sz w:val="28"/>
          <w:szCs w:val="28"/>
        </w:rPr>
        <w:t>C</w:t>
      </w:r>
      <w:r>
        <w:rPr>
          <w:sz w:val="28"/>
          <w:szCs w:val="28"/>
        </w:rPr>
        <w:t xml:space="preserve">ontract.  He explained that this contract </w:t>
      </w:r>
      <w:r w:rsidR="006D0458">
        <w:rPr>
          <w:sz w:val="28"/>
          <w:szCs w:val="28"/>
        </w:rPr>
        <w:t xml:space="preserve">for labor is to cover times when Ed Hawkins is unavailable or doesn’t have help to complete tasks.  He also went on to explain that this contract will not cover emergencies or labor on financed projects with special funding.  Preference will not be given to construction companies based on location.  </w:t>
      </w:r>
      <w:r w:rsidR="0097648E">
        <w:rPr>
          <w:sz w:val="28"/>
          <w:szCs w:val="28"/>
        </w:rPr>
        <w:t>Bids came in at $567,469.00 by Mullins Utility and Contracting, LLC</w:t>
      </w:r>
      <w:r w:rsidR="008F4075">
        <w:rPr>
          <w:sz w:val="28"/>
          <w:szCs w:val="28"/>
        </w:rPr>
        <w:t>.</w:t>
      </w:r>
      <w:r w:rsidR="0097648E">
        <w:rPr>
          <w:sz w:val="28"/>
          <w:szCs w:val="28"/>
        </w:rPr>
        <w:t>, $580,555.00 by Holloway Trenching LLC</w:t>
      </w:r>
      <w:r w:rsidR="008F4075">
        <w:rPr>
          <w:sz w:val="28"/>
          <w:szCs w:val="28"/>
        </w:rPr>
        <w:t>.</w:t>
      </w:r>
      <w:r w:rsidR="0097648E">
        <w:rPr>
          <w:sz w:val="28"/>
          <w:szCs w:val="28"/>
        </w:rPr>
        <w:t xml:space="preserve"> and $451,810.00 by T. Stanco</w:t>
      </w:r>
      <w:r w:rsidR="008F4075">
        <w:rPr>
          <w:sz w:val="28"/>
          <w:szCs w:val="28"/>
        </w:rPr>
        <w:t>,</w:t>
      </w:r>
      <w:r w:rsidR="0097648E">
        <w:rPr>
          <w:sz w:val="28"/>
          <w:szCs w:val="28"/>
        </w:rPr>
        <w:t xml:space="preserve"> Inc.  </w:t>
      </w:r>
      <w:r w:rsidR="00F37C3A">
        <w:rPr>
          <w:sz w:val="28"/>
          <w:szCs w:val="28"/>
        </w:rPr>
        <w:t xml:space="preserve">Kurt reported that he will bring the bids back to </w:t>
      </w:r>
      <w:r w:rsidR="00B30E6A">
        <w:rPr>
          <w:sz w:val="28"/>
          <w:szCs w:val="28"/>
        </w:rPr>
        <w:t xml:space="preserve">his </w:t>
      </w:r>
      <w:r w:rsidR="00F37C3A">
        <w:rPr>
          <w:sz w:val="28"/>
          <w:szCs w:val="28"/>
        </w:rPr>
        <w:t xml:space="preserve">office and double-check the calculations and quantities.   </w:t>
      </w:r>
    </w:p>
    <w:p w:rsidR="000D68CE" w:rsidRDefault="000D68CE" w:rsidP="009A4768">
      <w:pPr>
        <w:ind w:right="-144"/>
        <w:rPr>
          <w:sz w:val="28"/>
          <w:szCs w:val="28"/>
        </w:rPr>
      </w:pPr>
      <w:r>
        <w:rPr>
          <w:sz w:val="28"/>
          <w:szCs w:val="28"/>
        </w:rPr>
        <w:t>A motion was made by Jackie Self to approve the minutes from the Special Called Meeting of the Water Authority held August 3, 2017.  Larry Atkins seconded the motion.  The motion passed unanimously.</w:t>
      </w:r>
    </w:p>
    <w:p w:rsidR="00C82613" w:rsidRDefault="00C82613" w:rsidP="009A4768">
      <w:pPr>
        <w:ind w:right="-144"/>
        <w:rPr>
          <w:sz w:val="28"/>
          <w:szCs w:val="28"/>
        </w:rPr>
      </w:pPr>
      <w:r w:rsidRPr="0092280F">
        <w:rPr>
          <w:sz w:val="28"/>
          <w:szCs w:val="28"/>
        </w:rPr>
        <w:t xml:space="preserve">A motion was made by </w:t>
      </w:r>
      <w:r w:rsidR="00C41BD2">
        <w:rPr>
          <w:sz w:val="28"/>
          <w:szCs w:val="28"/>
        </w:rPr>
        <w:t>Jackie Self</w:t>
      </w:r>
      <w:r w:rsidRPr="0092280F">
        <w:rPr>
          <w:sz w:val="28"/>
          <w:szCs w:val="28"/>
        </w:rPr>
        <w:t xml:space="preserve"> to approve the minutes from the </w:t>
      </w:r>
      <w:r w:rsidR="008A212A">
        <w:rPr>
          <w:sz w:val="28"/>
          <w:szCs w:val="28"/>
        </w:rPr>
        <w:t>Regular Monthly</w:t>
      </w:r>
      <w:r w:rsidRPr="0092280F">
        <w:rPr>
          <w:sz w:val="28"/>
          <w:szCs w:val="28"/>
        </w:rPr>
        <w:t xml:space="preserve"> Meeting of the Water Authority held </w:t>
      </w:r>
      <w:r w:rsidR="000D68CE">
        <w:rPr>
          <w:sz w:val="28"/>
          <w:szCs w:val="28"/>
        </w:rPr>
        <w:t>August 16</w:t>
      </w:r>
      <w:r w:rsidRPr="0092280F">
        <w:rPr>
          <w:sz w:val="28"/>
          <w:szCs w:val="28"/>
        </w:rPr>
        <w:t>, 201</w:t>
      </w:r>
      <w:r w:rsidR="00153FF8">
        <w:rPr>
          <w:sz w:val="28"/>
          <w:szCs w:val="28"/>
        </w:rPr>
        <w:t>7</w:t>
      </w:r>
      <w:r w:rsidRPr="0092280F">
        <w:rPr>
          <w:sz w:val="28"/>
          <w:szCs w:val="28"/>
        </w:rPr>
        <w:t xml:space="preserve">.  </w:t>
      </w:r>
      <w:r w:rsidR="00C41BD2">
        <w:rPr>
          <w:sz w:val="28"/>
          <w:szCs w:val="28"/>
        </w:rPr>
        <w:t>Larry Atkins</w:t>
      </w:r>
      <w:r w:rsidRPr="0092280F">
        <w:rPr>
          <w:sz w:val="28"/>
          <w:szCs w:val="28"/>
        </w:rPr>
        <w:t xml:space="preserve"> seconded the motion.  The motion passed unanimously.</w:t>
      </w:r>
    </w:p>
    <w:p w:rsidR="00A64467" w:rsidRDefault="003F552E" w:rsidP="009A4768">
      <w:pPr>
        <w:rPr>
          <w:sz w:val="28"/>
          <w:szCs w:val="28"/>
        </w:rPr>
      </w:pPr>
      <w:r w:rsidRPr="0092280F">
        <w:rPr>
          <w:sz w:val="28"/>
          <w:szCs w:val="28"/>
        </w:rPr>
        <w:lastRenderedPageBreak/>
        <w:t xml:space="preserve">Marnie Mashburn, Administrative Assistant </w:t>
      </w:r>
      <w:r w:rsidR="00153FF8">
        <w:rPr>
          <w:sz w:val="28"/>
          <w:szCs w:val="28"/>
        </w:rPr>
        <w:t xml:space="preserve">supplied a copy of the </w:t>
      </w:r>
      <w:r w:rsidR="00550D8A">
        <w:rPr>
          <w:sz w:val="28"/>
          <w:szCs w:val="28"/>
        </w:rPr>
        <w:t>Actual vs. Budget report to all Board Members</w:t>
      </w:r>
      <w:r w:rsidR="00153FF8">
        <w:rPr>
          <w:sz w:val="28"/>
          <w:szCs w:val="28"/>
        </w:rPr>
        <w:t xml:space="preserve">.  </w:t>
      </w:r>
      <w:r w:rsidR="009A7D32">
        <w:rPr>
          <w:sz w:val="28"/>
          <w:szCs w:val="28"/>
        </w:rPr>
        <w:t xml:space="preserve">Collections are being monitored closely </w:t>
      </w:r>
      <w:r w:rsidR="003F0185">
        <w:rPr>
          <w:sz w:val="28"/>
          <w:szCs w:val="28"/>
        </w:rPr>
        <w:t xml:space="preserve">with </w:t>
      </w:r>
      <w:r w:rsidR="000D68CE">
        <w:rPr>
          <w:sz w:val="28"/>
          <w:szCs w:val="28"/>
        </w:rPr>
        <w:t>no</w:t>
      </w:r>
      <w:r w:rsidR="003F0185">
        <w:rPr>
          <w:sz w:val="28"/>
          <w:szCs w:val="28"/>
        </w:rPr>
        <w:t xml:space="preserve"> issues</w:t>
      </w:r>
      <w:r w:rsidR="005A6069">
        <w:rPr>
          <w:sz w:val="28"/>
          <w:szCs w:val="28"/>
        </w:rPr>
        <w:t xml:space="preserve">.  </w:t>
      </w:r>
      <w:r w:rsidR="00A64467">
        <w:rPr>
          <w:sz w:val="28"/>
          <w:szCs w:val="28"/>
        </w:rPr>
        <w:t xml:space="preserve">The new </w:t>
      </w:r>
      <w:r w:rsidR="000D68CE">
        <w:rPr>
          <w:sz w:val="28"/>
          <w:szCs w:val="28"/>
        </w:rPr>
        <w:t>connection at 220 Cross Creek Road</w:t>
      </w:r>
      <w:r w:rsidR="00A64467">
        <w:rPr>
          <w:sz w:val="28"/>
          <w:szCs w:val="28"/>
        </w:rPr>
        <w:t xml:space="preserve"> within the Riverwalk on the Toccoa Subdivision </w:t>
      </w:r>
      <w:r w:rsidR="000D68CE">
        <w:rPr>
          <w:sz w:val="28"/>
          <w:szCs w:val="28"/>
        </w:rPr>
        <w:t xml:space="preserve">is complete.  </w:t>
      </w:r>
      <w:r w:rsidR="00A64467">
        <w:rPr>
          <w:sz w:val="28"/>
          <w:szCs w:val="28"/>
        </w:rPr>
        <w:t xml:space="preserve">  </w:t>
      </w:r>
    </w:p>
    <w:p w:rsidR="00B01510" w:rsidRDefault="00D13B39" w:rsidP="00B01510">
      <w:pPr>
        <w:rPr>
          <w:sz w:val="28"/>
          <w:szCs w:val="28"/>
        </w:rPr>
      </w:pPr>
      <w:r>
        <w:rPr>
          <w:sz w:val="28"/>
          <w:szCs w:val="28"/>
        </w:rPr>
        <w:t>Kurt McCord</w:t>
      </w:r>
      <w:r w:rsidR="00466850">
        <w:rPr>
          <w:sz w:val="28"/>
          <w:szCs w:val="28"/>
        </w:rPr>
        <w:t xml:space="preserve"> reported that EPD did not approve the Delegated Review Authority, but the FCWA is welcome to re-apply in one year</w:t>
      </w:r>
      <w:r w:rsidR="00DB38E5">
        <w:rPr>
          <w:sz w:val="28"/>
          <w:szCs w:val="28"/>
        </w:rPr>
        <w:t xml:space="preserve">.  </w:t>
      </w:r>
      <w:r w:rsidR="00B01510">
        <w:rPr>
          <w:sz w:val="28"/>
          <w:szCs w:val="28"/>
        </w:rPr>
        <w:t xml:space="preserve">He also reported that the final draw for the GEFA Loan was submitted and should be deposited within the next few days.  </w:t>
      </w:r>
    </w:p>
    <w:p w:rsidR="00466850" w:rsidRDefault="00466850" w:rsidP="00DB38E5">
      <w:pPr>
        <w:rPr>
          <w:sz w:val="28"/>
          <w:szCs w:val="28"/>
        </w:rPr>
      </w:pPr>
      <w:r>
        <w:rPr>
          <w:sz w:val="28"/>
          <w:szCs w:val="28"/>
        </w:rPr>
        <w:t xml:space="preserve">Lynn Doss with Doss &amp; Associates reported that everything is in place to go ahead with the completion of the River Crest Lane extension.  </w:t>
      </w:r>
    </w:p>
    <w:p w:rsidR="00B01510" w:rsidRDefault="00E43AED" w:rsidP="00DB38E5">
      <w:pPr>
        <w:rPr>
          <w:sz w:val="28"/>
          <w:szCs w:val="28"/>
        </w:rPr>
      </w:pPr>
      <w:r>
        <w:rPr>
          <w:sz w:val="28"/>
          <w:szCs w:val="28"/>
        </w:rPr>
        <w:t xml:space="preserve">Carter &amp; Sloope Consulting Engineers recommended </w:t>
      </w:r>
      <w:r w:rsidR="003C33B6">
        <w:rPr>
          <w:sz w:val="28"/>
          <w:szCs w:val="28"/>
        </w:rPr>
        <w:t xml:space="preserve">tapping onto the City of Blue Ridge waterline at </w:t>
      </w:r>
      <w:r>
        <w:rPr>
          <w:sz w:val="28"/>
          <w:szCs w:val="28"/>
        </w:rPr>
        <w:t>Lakewood to serve Blue Bird Road</w:t>
      </w:r>
      <w:r w:rsidR="000B5B82">
        <w:rPr>
          <w:sz w:val="28"/>
          <w:szCs w:val="28"/>
        </w:rPr>
        <w:t>.  Plans include</w:t>
      </w:r>
      <w:r>
        <w:rPr>
          <w:sz w:val="28"/>
          <w:szCs w:val="28"/>
        </w:rPr>
        <w:t xml:space="preserve"> </w:t>
      </w:r>
      <w:r w:rsidR="008474EC">
        <w:rPr>
          <w:sz w:val="28"/>
          <w:szCs w:val="28"/>
        </w:rPr>
        <w:t>connect</w:t>
      </w:r>
      <w:r w:rsidR="000B5B82">
        <w:rPr>
          <w:sz w:val="28"/>
          <w:szCs w:val="28"/>
        </w:rPr>
        <w:t>ing</w:t>
      </w:r>
      <w:r>
        <w:rPr>
          <w:sz w:val="28"/>
          <w:szCs w:val="28"/>
        </w:rPr>
        <w:t xml:space="preserve"> to the Hidden Valley Drive Water System</w:t>
      </w:r>
      <w:r w:rsidR="008474EC">
        <w:rPr>
          <w:sz w:val="28"/>
          <w:szCs w:val="28"/>
        </w:rPr>
        <w:t xml:space="preserve"> so that a new Operating Permit will not be required</w:t>
      </w:r>
      <w:r>
        <w:rPr>
          <w:sz w:val="28"/>
          <w:szCs w:val="28"/>
        </w:rPr>
        <w:t xml:space="preserve">.  </w:t>
      </w:r>
      <w:r w:rsidR="000B5B82">
        <w:rPr>
          <w:sz w:val="28"/>
          <w:szCs w:val="28"/>
        </w:rPr>
        <w:t>This will be done wi</w:t>
      </w:r>
      <w:r w:rsidR="00123050">
        <w:rPr>
          <w:sz w:val="28"/>
          <w:szCs w:val="28"/>
        </w:rPr>
        <w:t>th</w:t>
      </w:r>
      <w:bookmarkStart w:id="0" w:name="_GoBack"/>
      <w:bookmarkEnd w:id="0"/>
      <w:r w:rsidR="000B5B82">
        <w:rPr>
          <w:sz w:val="28"/>
          <w:szCs w:val="28"/>
        </w:rPr>
        <w:t xml:space="preserve"> most of the remaining SPLOST dollars.</w:t>
      </w:r>
    </w:p>
    <w:p w:rsidR="008474EC" w:rsidRDefault="008474EC" w:rsidP="00DB38E5">
      <w:pPr>
        <w:rPr>
          <w:sz w:val="28"/>
          <w:szCs w:val="28"/>
        </w:rPr>
      </w:pPr>
      <w:r>
        <w:rPr>
          <w:sz w:val="28"/>
          <w:szCs w:val="28"/>
        </w:rPr>
        <w:t xml:space="preserve">A motion was made by Kay Kendall to approve the Blue Ridge Road Project </w:t>
      </w:r>
      <w:r w:rsidR="003C33B6">
        <w:rPr>
          <w:sz w:val="28"/>
          <w:szCs w:val="28"/>
        </w:rPr>
        <w:t xml:space="preserve">as presented by Carter &amp; Sloope </w:t>
      </w:r>
      <w:r>
        <w:rPr>
          <w:sz w:val="28"/>
          <w:szCs w:val="28"/>
        </w:rPr>
        <w:t>to be completed with SPLOST dollars.</w:t>
      </w:r>
      <w:r w:rsidR="003C33B6">
        <w:rPr>
          <w:sz w:val="28"/>
          <w:szCs w:val="28"/>
        </w:rPr>
        <w:t xml:space="preserve">  Larry Atkins seconded the motion.  The motion passed unanimously.</w:t>
      </w:r>
    </w:p>
    <w:p w:rsidR="003C33B6" w:rsidRDefault="003C33B6" w:rsidP="00DB38E5">
      <w:pPr>
        <w:rPr>
          <w:sz w:val="28"/>
          <w:szCs w:val="28"/>
        </w:rPr>
      </w:pPr>
      <w:r>
        <w:rPr>
          <w:sz w:val="28"/>
          <w:szCs w:val="28"/>
        </w:rPr>
        <w:t>The Aska Road extension was tabled until a later date.  This is a very large project and other projects may be more easily completed before this one.</w:t>
      </w:r>
    </w:p>
    <w:p w:rsidR="009545EB" w:rsidRDefault="009545EB" w:rsidP="00DB38E5">
      <w:pPr>
        <w:rPr>
          <w:sz w:val="28"/>
          <w:szCs w:val="28"/>
        </w:rPr>
      </w:pPr>
      <w:r>
        <w:rPr>
          <w:sz w:val="28"/>
          <w:szCs w:val="28"/>
        </w:rPr>
        <w:t xml:space="preserve">Hubert Anderson, a resident of the Lake Cove neighborhood in Morganton asked the FCWA Board to consider installing water to </w:t>
      </w:r>
      <w:r w:rsidR="00BD71A4">
        <w:rPr>
          <w:sz w:val="28"/>
          <w:szCs w:val="28"/>
        </w:rPr>
        <w:t>a</w:t>
      </w:r>
      <w:r>
        <w:rPr>
          <w:sz w:val="28"/>
          <w:szCs w:val="28"/>
        </w:rPr>
        <w:t xml:space="preserve"> potential 50 new customers.  </w:t>
      </w:r>
      <w:r w:rsidR="004F268D">
        <w:rPr>
          <w:sz w:val="28"/>
          <w:szCs w:val="28"/>
        </w:rPr>
        <w:t>There are 25 to 30 structures already built in the neighborhood for which all are interested in obtaining water</w:t>
      </w:r>
      <w:r w:rsidR="00B30E6A">
        <w:rPr>
          <w:sz w:val="28"/>
          <w:szCs w:val="28"/>
        </w:rPr>
        <w:t xml:space="preserve"> per Hubert Anderson</w:t>
      </w:r>
      <w:r w:rsidR="004F268D">
        <w:rPr>
          <w:sz w:val="28"/>
          <w:szCs w:val="28"/>
        </w:rPr>
        <w:t xml:space="preserve">.  The water has a lot of sediment which prevents drinking, making ice and washing white clothes.  The water isn’t as bad for the homes closest to the lake.  There is a fire hydrant </w:t>
      </w:r>
      <w:r w:rsidR="00BD71A4">
        <w:rPr>
          <w:sz w:val="28"/>
          <w:szCs w:val="28"/>
        </w:rPr>
        <w:t>already located on Lake Cove Drive.</w:t>
      </w:r>
      <w:r w:rsidR="00902E43">
        <w:rPr>
          <w:sz w:val="28"/>
          <w:szCs w:val="28"/>
        </w:rPr>
        <w:t xml:space="preserve">  </w:t>
      </w:r>
    </w:p>
    <w:p w:rsidR="00CF2384" w:rsidRDefault="00CF2384" w:rsidP="00DB38E5">
      <w:pPr>
        <w:rPr>
          <w:sz w:val="28"/>
          <w:szCs w:val="28"/>
        </w:rPr>
      </w:pPr>
    </w:p>
    <w:p w:rsidR="00CF2384" w:rsidRDefault="00CF2384" w:rsidP="00DB38E5">
      <w:pPr>
        <w:rPr>
          <w:sz w:val="28"/>
          <w:szCs w:val="28"/>
        </w:rPr>
      </w:pPr>
    </w:p>
    <w:p w:rsidR="009545EB" w:rsidRDefault="009545EB" w:rsidP="00DB38E5">
      <w:pPr>
        <w:rPr>
          <w:sz w:val="28"/>
          <w:szCs w:val="28"/>
        </w:rPr>
      </w:pPr>
      <w:r>
        <w:rPr>
          <w:sz w:val="28"/>
          <w:szCs w:val="28"/>
        </w:rPr>
        <w:lastRenderedPageBreak/>
        <w:t xml:space="preserve">A motion was made by </w:t>
      </w:r>
      <w:r w:rsidR="00AA0E67">
        <w:rPr>
          <w:sz w:val="28"/>
          <w:szCs w:val="28"/>
        </w:rPr>
        <w:t xml:space="preserve">Larry Chapman to authorize Carter &amp; Sloope </w:t>
      </w:r>
      <w:r w:rsidR="005535F4">
        <w:rPr>
          <w:sz w:val="28"/>
          <w:szCs w:val="28"/>
        </w:rPr>
        <w:t xml:space="preserve">to </w:t>
      </w:r>
      <w:r w:rsidR="00AA0E67">
        <w:rPr>
          <w:sz w:val="28"/>
          <w:szCs w:val="28"/>
        </w:rPr>
        <w:t>start</w:t>
      </w:r>
      <w:r w:rsidR="005535F4">
        <w:rPr>
          <w:sz w:val="28"/>
          <w:szCs w:val="28"/>
        </w:rPr>
        <w:t xml:space="preserve"> work at the Lake Cove, Deer Hunter and the Forest Service </w:t>
      </w:r>
      <w:r w:rsidR="00CF2384">
        <w:rPr>
          <w:sz w:val="28"/>
          <w:szCs w:val="28"/>
        </w:rPr>
        <w:t xml:space="preserve">to be paid with </w:t>
      </w:r>
      <w:r w:rsidR="005535F4">
        <w:rPr>
          <w:sz w:val="28"/>
          <w:szCs w:val="28"/>
        </w:rPr>
        <w:t>the remaining SPLOST dollars.</w:t>
      </w:r>
      <w:r w:rsidR="00AA0E67">
        <w:rPr>
          <w:sz w:val="28"/>
          <w:szCs w:val="28"/>
        </w:rPr>
        <w:t xml:space="preserve"> </w:t>
      </w:r>
      <w:r w:rsidR="00CF2384">
        <w:rPr>
          <w:sz w:val="28"/>
          <w:szCs w:val="28"/>
        </w:rPr>
        <w:t xml:space="preserve">  David Falls seconded the motion.  The motion passed unanimously.</w:t>
      </w:r>
    </w:p>
    <w:p w:rsidR="00B62E90" w:rsidRDefault="00B62E90" w:rsidP="009A4768">
      <w:pPr>
        <w:rPr>
          <w:sz w:val="28"/>
          <w:szCs w:val="28"/>
        </w:rPr>
      </w:pPr>
      <w:r>
        <w:rPr>
          <w:sz w:val="28"/>
          <w:szCs w:val="28"/>
        </w:rPr>
        <w:t xml:space="preserve">A motion was made by </w:t>
      </w:r>
      <w:r w:rsidR="00CF2384">
        <w:rPr>
          <w:sz w:val="28"/>
          <w:szCs w:val="28"/>
        </w:rPr>
        <w:t>Kay Kendall</w:t>
      </w:r>
      <w:r>
        <w:rPr>
          <w:sz w:val="28"/>
          <w:szCs w:val="28"/>
        </w:rPr>
        <w:t xml:space="preserve"> to pay invoice </w:t>
      </w:r>
      <w:r w:rsidR="00CF2384">
        <w:rPr>
          <w:sz w:val="28"/>
          <w:szCs w:val="28"/>
        </w:rPr>
        <w:t>17381</w:t>
      </w:r>
      <w:r>
        <w:rPr>
          <w:sz w:val="28"/>
          <w:szCs w:val="28"/>
        </w:rPr>
        <w:t xml:space="preserve"> from </w:t>
      </w:r>
      <w:r w:rsidR="00CF2384">
        <w:rPr>
          <w:sz w:val="28"/>
          <w:szCs w:val="28"/>
        </w:rPr>
        <w:t>R. L. Jennings &amp; Associates, PC</w:t>
      </w:r>
      <w:r>
        <w:rPr>
          <w:sz w:val="28"/>
          <w:szCs w:val="28"/>
        </w:rPr>
        <w:t xml:space="preserve"> in the amount of $5,</w:t>
      </w:r>
      <w:r w:rsidR="00CF2384">
        <w:rPr>
          <w:sz w:val="28"/>
          <w:szCs w:val="28"/>
        </w:rPr>
        <w:t>000.00</w:t>
      </w:r>
      <w:r>
        <w:rPr>
          <w:sz w:val="28"/>
          <w:szCs w:val="28"/>
        </w:rPr>
        <w:t xml:space="preserve">.  </w:t>
      </w:r>
      <w:r w:rsidR="00CF2384">
        <w:rPr>
          <w:sz w:val="28"/>
          <w:szCs w:val="28"/>
        </w:rPr>
        <w:t>Larry Chapman</w:t>
      </w:r>
      <w:r>
        <w:rPr>
          <w:sz w:val="28"/>
          <w:szCs w:val="28"/>
        </w:rPr>
        <w:t xml:space="preserve"> seconded the motion.  The motion passed unanimously.</w:t>
      </w:r>
    </w:p>
    <w:p w:rsidR="00CF2384" w:rsidRDefault="00CF2384" w:rsidP="009A4768">
      <w:pPr>
        <w:rPr>
          <w:sz w:val="28"/>
          <w:szCs w:val="28"/>
        </w:rPr>
      </w:pPr>
      <w:r>
        <w:rPr>
          <w:sz w:val="28"/>
          <w:szCs w:val="28"/>
        </w:rPr>
        <w:t>A motion was made by Larry Chapman to pay invoices for April</w:t>
      </w:r>
      <w:r w:rsidR="00A24B6D">
        <w:rPr>
          <w:sz w:val="28"/>
          <w:szCs w:val="28"/>
        </w:rPr>
        <w:t xml:space="preserve"> ($4,462.50)</w:t>
      </w:r>
      <w:r>
        <w:rPr>
          <w:sz w:val="28"/>
          <w:szCs w:val="28"/>
        </w:rPr>
        <w:t>, May</w:t>
      </w:r>
      <w:r w:rsidR="00A24B6D">
        <w:rPr>
          <w:sz w:val="28"/>
          <w:szCs w:val="28"/>
        </w:rPr>
        <w:t xml:space="preserve"> ($4,637.50)</w:t>
      </w:r>
      <w:r>
        <w:rPr>
          <w:sz w:val="28"/>
          <w:szCs w:val="28"/>
        </w:rPr>
        <w:t xml:space="preserve"> and June</w:t>
      </w:r>
      <w:r w:rsidR="00A24B6D">
        <w:rPr>
          <w:sz w:val="28"/>
          <w:szCs w:val="28"/>
        </w:rPr>
        <w:t xml:space="preserve"> ($7,612.50)</w:t>
      </w:r>
      <w:r>
        <w:rPr>
          <w:sz w:val="28"/>
          <w:szCs w:val="28"/>
        </w:rPr>
        <w:t xml:space="preserve"> from Doss &amp; Associates</w:t>
      </w:r>
      <w:r w:rsidR="00A24B6D">
        <w:rPr>
          <w:sz w:val="28"/>
          <w:szCs w:val="28"/>
        </w:rPr>
        <w:t>.  David Falls seconded the motion.  The motion passed unanimously.</w:t>
      </w:r>
    </w:p>
    <w:p w:rsidR="001F2203" w:rsidRDefault="00A24B6D" w:rsidP="009A4768">
      <w:pPr>
        <w:rPr>
          <w:sz w:val="28"/>
          <w:szCs w:val="28"/>
        </w:rPr>
      </w:pPr>
      <w:r>
        <w:rPr>
          <w:sz w:val="28"/>
          <w:szCs w:val="28"/>
        </w:rPr>
        <w:t>George Bienert, a resident of the Riverwalk on the Toccoa Subdivision thanked Ed Hawkins and Marnie Mashburn for making sure that the roads within the subdivision</w:t>
      </w:r>
      <w:r w:rsidR="004F32B1">
        <w:rPr>
          <w:sz w:val="28"/>
          <w:szCs w:val="28"/>
        </w:rPr>
        <w:t xml:space="preserve"> were temporarily repaired</w:t>
      </w:r>
      <w:r>
        <w:rPr>
          <w:sz w:val="28"/>
          <w:szCs w:val="28"/>
        </w:rPr>
        <w:t xml:space="preserve">.  Anita Weaver reported that Andy Crawford will complete the permanent repairs within the next week. </w:t>
      </w:r>
    </w:p>
    <w:p w:rsidR="004F32B1" w:rsidRDefault="004F32B1" w:rsidP="009A4768">
      <w:pPr>
        <w:rPr>
          <w:sz w:val="28"/>
          <w:szCs w:val="28"/>
        </w:rPr>
      </w:pPr>
      <w:r>
        <w:rPr>
          <w:sz w:val="28"/>
          <w:szCs w:val="28"/>
        </w:rPr>
        <w:t>Larry Atkins, FCWA Board Member reported that he worked with Marie Woody with Land Development to obtain a spreadsheet of building permits filed within the past three years.  This will help the FCWA to prospect for potential service areas.  Copies were given to all FCWA Board Members.</w:t>
      </w:r>
    </w:p>
    <w:p w:rsidR="00AC1553" w:rsidRDefault="00A31D55" w:rsidP="009A4768">
      <w:pPr>
        <w:rPr>
          <w:sz w:val="28"/>
          <w:szCs w:val="28"/>
        </w:rPr>
      </w:pPr>
      <w:r>
        <w:rPr>
          <w:sz w:val="28"/>
          <w:szCs w:val="28"/>
        </w:rPr>
        <w:t xml:space="preserve">A motion was made by Kay Kendall to go into executive session to discuss </w:t>
      </w:r>
      <w:r w:rsidR="00B30E6A">
        <w:rPr>
          <w:sz w:val="28"/>
          <w:szCs w:val="28"/>
        </w:rPr>
        <w:t>real estate</w:t>
      </w:r>
      <w:r>
        <w:rPr>
          <w:sz w:val="28"/>
          <w:szCs w:val="28"/>
        </w:rPr>
        <w:t>.  Zack Ratcliff seconded the motion.  The motion passed unanimously.</w:t>
      </w:r>
      <w:r w:rsidR="00891664">
        <w:rPr>
          <w:sz w:val="28"/>
          <w:szCs w:val="28"/>
        </w:rPr>
        <w:t xml:space="preserve"> </w:t>
      </w:r>
    </w:p>
    <w:p w:rsidR="00A31D55" w:rsidRDefault="00A31D55" w:rsidP="009A4768">
      <w:pPr>
        <w:rPr>
          <w:sz w:val="28"/>
          <w:szCs w:val="28"/>
        </w:rPr>
      </w:pPr>
      <w:r>
        <w:rPr>
          <w:sz w:val="28"/>
          <w:szCs w:val="28"/>
        </w:rPr>
        <w:t>Coming out of executive session, no decisions were made.</w:t>
      </w:r>
    </w:p>
    <w:p w:rsidR="004F32B1" w:rsidRDefault="003E0576" w:rsidP="009A4768">
      <w:pPr>
        <w:rPr>
          <w:sz w:val="28"/>
          <w:szCs w:val="28"/>
        </w:rPr>
      </w:pPr>
      <w:r>
        <w:rPr>
          <w:sz w:val="28"/>
          <w:szCs w:val="28"/>
        </w:rPr>
        <w:t xml:space="preserve">A motion was made by Larry Atkins to sell the property </w:t>
      </w:r>
      <w:r w:rsidR="00341706">
        <w:rPr>
          <w:sz w:val="28"/>
          <w:szCs w:val="28"/>
        </w:rPr>
        <w:t>on Old Quarry Road owned by the Fannin County Water Authority.   Larry Chapman seconded the motion.  The motion passed unanimously.</w:t>
      </w:r>
    </w:p>
    <w:p w:rsidR="00341706" w:rsidRDefault="00341706" w:rsidP="009A4768">
      <w:pPr>
        <w:rPr>
          <w:sz w:val="28"/>
          <w:szCs w:val="28"/>
        </w:rPr>
      </w:pPr>
      <w:r>
        <w:rPr>
          <w:sz w:val="28"/>
          <w:szCs w:val="28"/>
        </w:rPr>
        <w:t xml:space="preserve">Lynn Doss explained the property will be advertised through the Development Authority’s website (govdeals.com) and will be offered for sealed bids starting at $160,000.00.  All bids will be due to the FCWA Administrative Office by 5:00 p.m. on 11/14/17 and opened at the Regular Monthly Meeting of the FCWA on </w:t>
      </w:r>
      <w:r w:rsidR="00915B36">
        <w:rPr>
          <w:sz w:val="28"/>
          <w:szCs w:val="28"/>
        </w:rPr>
        <w:t xml:space="preserve">11/15/17.  </w:t>
      </w:r>
    </w:p>
    <w:p w:rsidR="00915B36" w:rsidRDefault="00915B36" w:rsidP="009A4768">
      <w:pPr>
        <w:rPr>
          <w:sz w:val="28"/>
          <w:szCs w:val="28"/>
        </w:rPr>
      </w:pPr>
    </w:p>
    <w:p w:rsidR="00915B36" w:rsidRDefault="00915B36" w:rsidP="009A4768">
      <w:pPr>
        <w:rPr>
          <w:sz w:val="28"/>
          <w:szCs w:val="28"/>
        </w:rPr>
      </w:pPr>
      <w:r>
        <w:rPr>
          <w:sz w:val="28"/>
          <w:szCs w:val="28"/>
        </w:rPr>
        <w:t>A motion was made by Kay Kendall to sell the Kubota Excavator and the 2015 Ford Work Truck back to Fannin County and lease them back on an as-needed basis.  David Falls seconded the motion.  The motion passed.  Zack Ratcliff abstained from voting.</w:t>
      </w:r>
    </w:p>
    <w:p w:rsidR="00457DF6" w:rsidRDefault="00457DF6" w:rsidP="009A4768">
      <w:pPr>
        <w:rPr>
          <w:sz w:val="28"/>
          <w:szCs w:val="28"/>
        </w:rPr>
      </w:pPr>
      <w:r>
        <w:rPr>
          <w:sz w:val="28"/>
          <w:szCs w:val="28"/>
        </w:rPr>
        <w:t xml:space="preserve">Zack Ratcliff clarified that the reason for the purchase of the Kubota Excavator was to complete Riverwalk.  Kay Kendall added that the FCWA is moving away from doing their own construction. </w:t>
      </w:r>
    </w:p>
    <w:p w:rsidR="008F0BAD" w:rsidRPr="0092280F" w:rsidRDefault="008F0BAD" w:rsidP="009A4768">
      <w:pPr>
        <w:ind w:right="-144"/>
        <w:rPr>
          <w:sz w:val="28"/>
          <w:szCs w:val="28"/>
        </w:rPr>
      </w:pPr>
      <w:r w:rsidRPr="0092280F">
        <w:rPr>
          <w:sz w:val="28"/>
          <w:szCs w:val="28"/>
        </w:rPr>
        <w:t>A motion was made by</w:t>
      </w:r>
      <w:r w:rsidR="00EE47E1" w:rsidRPr="0092280F">
        <w:rPr>
          <w:sz w:val="28"/>
          <w:szCs w:val="28"/>
        </w:rPr>
        <w:t xml:space="preserve"> </w:t>
      </w:r>
      <w:r w:rsidR="00594B5E">
        <w:rPr>
          <w:sz w:val="28"/>
          <w:szCs w:val="28"/>
        </w:rPr>
        <w:t>Zack Ratcliff</w:t>
      </w:r>
      <w:r w:rsidRPr="0092280F">
        <w:rPr>
          <w:sz w:val="28"/>
          <w:szCs w:val="28"/>
        </w:rPr>
        <w:t xml:space="preserve"> that the meeting adjourns.  </w:t>
      </w:r>
      <w:r w:rsidR="00594B5E">
        <w:rPr>
          <w:sz w:val="28"/>
          <w:szCs w:val="28"/>
        </w:rPr>
        <w:t xml:space="preserve">Larry </w:t>
      </w:r>
      <w:r w:rsidR="00915B36">
        <w:rPr>
          <w:sz w:val="28"/>
          <w:szCs w:val="28"/>
        </w:rPr>
        <w:t>Chapman</w:t>
      </w:r>
      <w:r w:rsidRPr="0092280F">
        <w:rPr>
          <w:sz w:val="28"/>
          <w:szCs w:val="28"/>
        </w:rPr>
        <w:t xml:space="preserve"> seconded the motion.  The motion passed unanimously.</w:t>
      </w:r>
    </w:p>
    <w:p w:rsidR="00426E4B" w:rsidRDefault="00426E4B" w:rsidP="009A4768">
      <w:pPr>
        <w:rPr>
          <w:sz w:val="28"/>
          <w:szCs w:val="28"/>
        </w:rPr>
      </w:pPr>
    </w:p>
    <w:p w:rsidR="009948FD" w:rsidRPr="0092280F" w:rsidRDefault="00C03A90" w:rsidP="00426E4B">
      <w:pPr>
        <w:spacing w:after="100" w:afterAutospacing="1"/>
        <w:rPr>
          <w:sz w:val="28"/>
          <w:szCs w:val="28"/>
        </w:rPr>
      </w:pPr>
      <w:r w:rsidRPr="0092280F">
        <w:rPr>
          <w:sz w:val="28"/>
          <w:szCs w:val="28"/>
        </w:rPr>
        <w:t xml:space="preserve">_______________________________, </w:t>
      </w:r>
      <w:r w:rsidR="007B232C" w:rsidRPr="0092280F">
        <w:rPr>
          <w:sz w:val="28"/>
          <w:szCs w:val="28"/>
        </w:rPr>
        <w:t>Anita Weaver</w:t>
      </w:r>
      <w:r w:rsidRPr="0092280F">
        <w:rPr>
          <w:sz w:val="28"/>
          <w:szCs w:val="28"/>
        </w:rPr>
        <w:t>, Chair</w:t>
      </w:r>
      <w:r w:rsidR="007B232C" w:rsidRPr="0092280F">
        <w:rPr>
          <w:sz w:val="28"/>
          <w:szCs w:val="28"/>
        </w:rPr>
        <w:t>wo</w:t>
      </w:r>
      <w:r w:rsidRPr="0092280F">
        <w:rPr>
          <w:sz w:val="28"/>
          <w:szCs w:val="28"/>
        </w:rPr>
        <w:t>man</w:t>
      </w:r>
    </w:p>
    <w:p w:rsidR="00B5719D" w:rsidRDefault="00B5719D" w:rsidP="00426E4B">
      <w:pPr>
        <w:spacing w:after="100" w:afterAutospacing="1"/>
        <w:rPr>
          <w:sz w:val="28"/>
          <w:szCs w:val="28"/>
        </w:rPr>
      </w:pPr>
    </w:p>
    <w:p w:rsidR="00F36F83" w:rsidRPr="0092280F" w:rsidRDefault="00C03A90" w:rsidP="00426E4B">
      <w:pPr>
        <w:spacing w:after="100" w:afterAutospacing="1"/>
        <w:rPr>
          <w:sz w:val="28"/>
          <w:szCs w:val="28"/>
        </w:rPr>
      </w:pPr>
      <w:r w:rsidRPr="0092280F">
        <w:rPr>
          <w:sz w:val="28"/>
          <w:szCs w:val="28"/>
        </w:rPr>
        <w:t>_______________________________, Kay K. Kendall, Secretary</w:t>
      </w:r>
    </w:p>
    <w:sectPr w:rsidR="00F36F83" w:rsidRPr="0092280F" w:rsidSect="009A47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BA" w:rsidRDefault="007925BA" w:rsidP="00D454E9">
      <w:pPr>
        <w:spacing w:after="0" w:line="240" w:lineRule="auto"/>
      </w:pPr>
      <w:r>
        <w:separator/>
      </w:r>
    </w:p>
  </w:endnote>
  <w:endnote w:type="continuationSeparator" w:id="0">
    <w:p w:rsidR="007925BA" w:rsidRDefault="007925BA" w:rsidP="00D4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BA" w:rsidRDefault="007925BA" w:rsidP="00D454E9">
      <w:pPr>
        <w:spacing w:after="0" w:line="240" w:lineRule="auto"/>
      </w:pPr>
      <w:r>
        <w:separator/>
      </w:r>
    </w:p>
  </w:footnote>
  <w:footnote w:type="continuationSeparator" w:id="0">
    <w:p w:rsidR="007925BA" w:rsidRDefault="007925BA" w:rsidP="00D4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46067985"/>
      <w:docPartObj>
        <w:docPartGallery w:val="Page Numbers (Top of Page)"/>
        <w:docPartUnique/>
      </w:docPartObj>
    </w:sdtPr>
    <w:sdtEndPr>
      <w:rPr>
        <w:color w:val="auto"/>
        <w:spacing w:val="0"/>
      </w:rPr>
    </w:sdtEndPr>
    <w:sdtContent>
      <w:p w:rsidR="00915B36" w:rsidRDefault="00915B36">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14E27" w:rsidRPr="00C14E27">
          <w:rPr>
            <w:b/>
            <w:noProof/>
          </w:rPr>
          <w:t>3</w:t>
        </w:r>
        <w:r>
          <w:rPr>
            <w:b/>
            <w:noProof/>
          </w:rPr>
          <w:fldChar w:fldCharType="end"/>
        </w:r>
      </w:p>
    </w:sdtContent>
  </w:sdt>
  <w:p w:rsidR="00915B36" w:rsidRDefault="00915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FFFFFF88"/>
    <w:multiLevelType w:val="singleLevel"/>
    <w:tmpl w:val="CFBAA1EA"/>
    <w:lvl w:ilvl="0">
      <w:start w:val="1"/>
      <w:numFmt w:val="upperRoman"/>
      <w:pStyle w:val="ListParagraph"/>
      <w:lvlText w:val="%1."/>
      <w:lvlJc w:val="right"/>
      <w:pPr>
        <w:tabs>
          <w:tab w:val="num" w:pos="180"/>
        </w:tabs>
        <w:ind w:left="180" w:hanging="180"/>
      </w:pPr>
    </w:lvl>
  </w:abstractNum>
  <w:abstractNum w:abstractNumId="2" w15:restartNumberingAfterBreak="0">
    <w:nsid w:val="43FE30AC"/>
    <w:multiLevelType w:val="hybridMultilevel"/>
    <w:tmpl w:val="3A9AAD88"/>
    <w:lvl w:ilvl="0" w:tplc="76A284E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zWRCpaXG5EpbnTODl3v4WWzowaMEGXJ7H1cSGug1VqXpywPG3NE4bgqP0jz13oQjZB1kr9jB1H2OSjE7NgTCw==" w:salt="KNHyijdOh5GihW7Aeu4js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44"/>
    <w:rsid w:val="000002DC"/>
    <w:rsid w:val="00006F1E"/>
    <w:rsid w:val="00013F26"/>
    <w:rsid w:val="000160C0"/>
    <w:rsid w:val="000176DE"/>
    <w:rsid w:val="00021352"/>
    <w:rsid w:val="0003200F"/>
    <w:rsid w:val="000339B8"/>
    <w:rsid w:val="00033D53"/>
    <w:rsid w:val="00036330"/>
    <w:rsid w:val="000414CA"/>
    <w:rsid w:val="00041FF6"/>
    <w:rsid w:val="00042291"/>
    <w:rsid w:val="00043D80"/>
    <w:rsid w:val="00044E5E"/>
    <w:rsid w:val="000452F7"/>
    <w:rsid w:val="00047AC1"/>
    <w:rsid w:val="00051168"/>
    <w:rsid w:val="000512EF"/>
    <w:rsid w:val="00051572"/>
    <w:rsid w:val="0005357D"/>
    <w:rsid w:val="000538FB"/>
    <w:rsid w:val="00055C6F"/>
    <w:rsid w:val="000561D0"/>
    <w:rsid w:val="000612F7"/>
    <w:rsid w:val="00062A1E"/>
    <w:rsid w:val="00063B95"/>
    <w:rsid w:val="00071219"/>
    <w:rsid w:val="0007397F"/>
    <w:rsid w:val="00074D1D"/>
    <w:rsid w:val="00076EF8"/>
    <w:rsid w:val="00077DEC"/>
    <w:rsid w:val="0008072D"/>
    <w:rsid w:val="00085F92"/>
    <w:rsid w:val="0009093C"/>
    <w:rsid w:val="00091040"/>
    <w:rsid w:val="000910F1"/>
    <w:rsid w:val="00097FA6"/>
    <w:rsid w:val="000A067E"/>
    <w:rsid w:val="000A22B0"/>
    <w:rsid w:val="000A4394"/>
    <w:rsid w:val="000A49F3"/>
    <w:rsid w:val="000B09E9"/>
    <w:rsid w:val="000B0DA4"/>
    <w:rsid w:val="000B52F1"/>
    <w:rsid w:val="000B5B82"/>
    <w:rsid w:val="000C5B00"/>
    <w:rsid w:val="000D1571"/>
    <w:rsid w:val="000D1ABE"/>
    <w:rsid w:val="000D20AF"/>
    <w:rsid w:val="000D3E07"/>
    <w:rsid w:val="000D4656"/>
    <w:rsid w:val="000D6269"/>
    <w:rsid w:val="000D68CE"/>
    <w:rsid w:val="000E212B"/>
    <w:rsid w:val="000E4243"/>
    <w:rsid w:val="000E58BC"/>
    <w:rsid w:val="000E656F"/>
    <w:rsid w:val="000F2A6C"/>
    <w:rsid w:val="000F445E"/>
    <w:rsid w:val="00102AC1"/>
    <w:rsid w:val="00103AC6"/>
    <w:rsid w:val="00104F5D"/>
    <w:rsid w:val="001059EE"/>
    <w:rsid w:val="00106B17"/>
    <w:rsid w:val="00107079"/>
    <w:rsid w:val="00107797"/>
    <w:rsid w:val="001116B9"/>
    <w:rsid w:val="001132D9"/>
    <w:rsid w:val="00116C5B"/>
    <w:rsid w:val="001220A0"/>
    <w:rsid w:val="00123050"/>
    <w:rsid w:val="0012449D"/>
    <w:rsid w:val="00126A32"/>
    <w:rsid w:val="001327FA"/>
    <w:rsid w:val="001332E9"/>
    <w:rsid w:val="00133BC9"/>
    <w:rsid w:val="0014076C"/>
    <w:rsid w:val="00142217"/>
    <w:rsid w:val="00142DBB"/>
    <w:rsid w:val="001447FA"/>
    <w:rsid w:val="001449D5"/>
    <w:rsid w:val="00145EA4"/>
    <w:rsid w:val="00147783"/>
    <w:rsid w:val="00150DF7"/>
    <w:rsid w:val="00153FF8"/>
    <w:rsid w:val="0015466D"/>
    <w:rsid w:val="00154EA5"/>
    <w:rsid w:val="00157BBA"/>
    <w:rsid w:val="00160DBC"/>
    <w:rsid w:val="00163D21"/>
    <w:rsid w:val="00171F7D"/>
    <w:rsid w:val="00173A1D"/>
    <w:rsid w:val="00177BDD"/>
    <w:rsid w:val="0018132F"/>
    <w:rsid w:val="00181ABB"/>
    <w:rsid w:val="00182065"/>
    <w:rsid w:val="001827F1"/>
    <w:rsid w:val="00184639"/>
    <w:rsid w:val="00186B4C"/>
    <w:rsid w:val="001909A6"/>
    <w:rsid w:val="00191B4C"/>
    <w:rsid w:val="001926D1"/>
    <w:rsid w:val="001933DD"/>
    <w:rsid w:val="00194B75"/>
    <w:rsid w:val="00196BB2"/>
    <w:rsid w:val="00197C79"/>
    <w:rsid w:val="001A00C9"/>
    <w:rsid w:val="001A0A0F"/>
    <w:rsid w:val="001A2177"/>
    <w:rsid w:val="001A381F"/>
    <w:rsid w:val="001B03E8"/>
    <w:rsid w:val="001B13B2"/>
    <w:rsid w:val="001B254D"/>
    <w:rsid w:val="001B60F2"/>
    <w:rsid w:val="001C2860"/>
    <w:rsid w:val="001C63D8"/>
    <w:rsid w:val="001D0E4D"/>
    <w:rsid w:val="001D4343"/>
    <w:rsid w:val="001D4899"/>
    <w:rsid w:val="001E018F"/>
    <w:rsid w:val="001E06F3"/>
    <w:rsid w:val="001E27A7"/>
    <w:rsid w:val="001E4E2A"/>
    <w:rsid w:val="001E615C"/>
    <w:rsid w:val="001E72FF"/>
    <w:rsid w:val="001F1345"/>
    <w:rsid w:val="001F2203"/>
    <w:rsid w:val="001F2A9B"/>
    <w:rsid w:val="001F365D"/>
    <w:rsid w:val="001F378B"/>
    <w:rsid w:val="001F6D71"/>
    <w:rsid w:val="00200C03"/>
    <w:rsid w:val="0020422A"/>
    <w:rsid w:val="00204C84"/>
    <w:rsid w:val="00205B34"/>
    <w:rsid w:val="00207916"/>
    <w:rsid w:val="00210A37"/>
    <w:rsid w:val="00212A74"/>
    <w:rsid w:val="002132AF"/>
    <w:rsid w:val="00215E9D"/>
    <w:rsid w:val="00220A43"/>
    <w:rsid w:val="00220D40"/>
    <w:rsid w:val="002224C4"/>
    <w:rsid w:val="002246EE"/>
    <w:rsid w:val="002247A2"/>
    <w:rsid w:val="002263FF"/>
    <w:rsid w:val="00226478"/>
    <w:rsid w:val="002270CC"/>
    <w:rsid w:val="00232716"/>
    <w:rsid w:val="00233DEB"/>
    <w:rsid w:val="00234876"/>
    <w:rsid w:val="00234EA2"/>
    <w:rsid w:val="002350D8"/>
    <w:rsid w:val="0023568A"/>
    <w:rsid w:val="00235A0C"/>
    <w:rsid w:val="00237C35"/>
    <w:rsid w:val="00240BBE"/>
    <w:rsid w:val="002417D7"/>
    <w:rsid w:val="002425F6"/>
    <w:rsid w:val="00251472"/>
    <w:rsid w:val="0025160B"/>
    <w:rsid w:val="00251B7D"/>
    <w:rsid w:val="00254974"/>
    <w:rsid w:val="00257B4B"/>
    <w:rsid w:val="00260306"/>
    <w:rsid w:val="0026081E"/>
    <w:rsid w:val="00260847"/>
    <w:rsid w:val="00261F42"/>
    <w:rsid w:val="00262E59"/>
    <w:rsid w:val="002642CB"/>
    <w:rsid w:val="00264CC2"/>
    <w:rsid w:val="00265EE1"/>
    <w:rsid w:val="00271420"/>
    <w:rsid w:val="00273F56"/>
    <w:rsid w:val="00274D4F"/>
    <w:rsid w:val="00276CEF"/>
    <w:rsid w:val="00280BC2"/>
    <w:rsid w:val="002827E9"/>
    <w:rsid w:val="0028355B"/>
    <w:rsid w:val="00291225"/>
    <w:rsid w:val="00291B13"/>
    <w:rsid w:val="002921B1"/>
    <w:rsid w:val="002942C0"/>
    <w:rsid w:val="0029535B"/>
    <w:rsid w:val="002977CC"/>
    <w:rsid w:val="002A2002"/>
    <w:rsid w:val="002A220E"/>
    <w:rsid w:val="002A35C1"/>
    <w:rsid w:val="002B1742"/>
    <w:rsid w:val="002B3CCF"/>
    <w:rsid w:val="002C0942"/>
    <w:rsid w:val="002C52A9"/>
    <w:rsid w:val="002C5BAA"/>
    <w:rsid w:val="002C6056"/>
    <w:rsid w:val="002D08C0"/>
    <w:rsid w:val="002D5366"/>
    <w:rsid w:val="002E22AA"/>
    <w:rsid w:val="002F342B"/>
    <w:rsid w:val="002F3FF6"/>
    <w:rsid w:val="002F56F9"/>
    <w:rsid w:val="00300089"/>
    <w:rsid w:val="00301144"/>
    <w:rsid w:val="00302255"/>
    <w:rsid w:val="003023B9"/>
    <w:rsid w:val="003037DB"/>
    <w:rsid w:val="00304935"/>
    <w:rsid w:val="00305CEC"/>
    <w:rsid w:val="00311569"/>
    <w:rsid w:val="00313806"/>
    <w:rsid w:val="0031541C"/>
    <w:rsid w:val="00316E35"/>
    <w:rsid w:val="00320A8E"/>
    <w:rsid w:val="00323224"/>
    <w:rsid w:val="00323763"/>
    <w:rsid w:val="00324298"/>
    <w:rsid w:val="00326450"/>
    <w:rsid w:val="00327DA7"/>
    <w:rsid w:val="00331A04"/>
    <w:rsid w:val="003323A3"/>
    <w:rsid w:val="003363BC"/>
    <w:rsid w:val="0033670C"/>
    <w:rsid w:val="003373C9"/>
    <w:rsid w:val="003379BB"/>
    <w:rsid w:val="003405EC"/>
    <w:rsid w:val="00341706"/>
    <w:rsid w:val="00343639"/>
    <w:rsid w:val="00344E9C"/>
    <w:rsid w:val="003508B1"/>
    <w:rsid w:val="00352D80"/>
    <w:rsid w:val="003537B6"/>
    <w:rsid w:val="00353A29"/>
    <w:rsid w:val="0035441C"/>
    <w:rsid w:val="00360C8F"/>
    <w:rsid w:val="003637B1"/>
    <w:rsid w:val="00363D78"/>
    <w:rsid w:val="003679FC"/>
    <w:rsid w:val="0037108D"/>
    <w:rsid w:val="003733BA"/>
    <w:rsid w:val="003734E9"/>
    <w:rsid w:val="0037370F"/>
    <w:rsid w:val="00376755"/>
    <w:rsid w:val="00376843"/>
    <w:rsid w:val="00380664"/>
    <w:rsid w:val="003919F6"/>
    <w:rsid w:val="00394E72"/>
    <w:rsid w:val="00396016"/>
    <w:rsid w:val="003962E4"/>
    <w:rsid w:val="003967F3"/>
    <w:rsid w:val="003971A2"/>
    <w:rsid w:val="003979F6"/>
    <w:rsid w:val="003A2A26"/>
    <w:rsid w:val="003A471F"/>
    <w:rsid w:val="003B21A4"/>
    <w:rsid w:val="003B5B4F"/>
    <w:rsid w:val="003B695E"/>
    <w:rsid w:val="003C2E78"/>
    <w:rsid w:val="003C2F19"/>
    <w:rsid w:val="003C33B6"/>
    <w:rsid w:val="003C3F00"/>
    <w:rsid w:val="003C428C"/>
    <w:rsid w:val="003C641E"/>
    <w:rsid w:val="003C6DAB"/>
    <w:rsid w:val="003D16C7"/>
    <w:rsid w:val="003D222B"/>
    <w:rsid w:val="003E0576"/>
    <w:rsid w:val="003E1FA6"/>
    <w:rsid w:val="003E2278"/>
    <w:rsid w:val="003E2305"/>
    <w:rsid w:val="003E2E32"/>
    <w:rsid w:val="003E3449"/>
    <w:rsid w:val="003E45F2"/>
    <w:rsid w:val="003E4827"/>
    <w:rsid w:val="003E6DE9"/>
    <w:rsid w:val="003E7DAD"/>
    <w:rsid w:val="003F0143"/>
    <w:rsid w:val="003F0185"/>
    <w:rsid w:val="003F05D0"/>
    <w:rsid w:val="003F29D4"/>
    <w:rsid w:val="003F5018"/>
    <w:rsid w:val="003F552E"/>
    <w:rsid w:val="003F55EB"/>
    <w:rsid w:val="003F65F9"/>
    <w:rsid w:val="003F6E5A"/>
    <w:rsid w:val="004037F3"/>
    <w:rsid w:val="00405C45"/>
    <w:rsid w:val="00410ADE"/>
    <w:rsid w:val="0041180C"/>
    <w:rsid w:val="004147AC"/>
    <w:rsid w:val="00415741"/>
    <w:rsid w:val="00415DB1"/>
    <w:rsid w:val="0041612F"/>
    <w:rsid w:val="00416867"/>
    <w:rsid w:val="00421021"/>
    <w:rsid w:val="00421EB2"/>
    <w:rsid w:val="004260B5"/>
    <w:rsid w:val="00426E4B"/>
    <w:rsid w:val="00433824"/>
    <w:rsid w:val="00441910"/>
    <w:rsid w:val="00443611"/>
    <w:rsid w:val="00447E56"/>
    <w:rsid w:val="00450187"/>
    <w:rsid w:val="00450AD4"/>
    <w:rsid w:val="00450EE0"/>
    <w:rsid w:val="00454894"/>
    <w:rsid w:val="00455D8F"/>
    <w:rsid w:val="00457DF6"/>
    <w:rsid w:val="004610FE"/>
    <w:rsid w:val="004616E4"/>
    <w:rsid w:val="0046230D"/>
    <w:rsid w:val="004649E4"/>
    <w:rsid w:val="00465BE6"/>
    <w:rsid w:val="00466850"/>
    <w:rsid w:val="00470E6E"/>
    <w:rsid w:val="00470F9D"/>
    <w:rsid w:val="00472C67"/>
    <w:rsid w:val="00473862"/>
    <w:rsid w:val="004750E4"/>
    <w:rsid w:val="004757E1"/>
    <w:rsid w:val="00475E86"/>
    <w:rsid w:val="00476BE4"/>
    <w:rsid w:val="004804C0"/>
    <w:rsid w:val="00483C04"/>
    <w:rsid w:val="00483D2D"/>
    <w:rsid w:val="00484D46"/>
    <w:rsid w:val="00486C08"/>
    <w:rsid w:val="00494A87"/>
    <w:rsid w:val="00495137"/>
    <w:rsid w:val="004A14D0"/>
    <w:rsid w:val="004A1648"/>
    <w:rsid w:val="004A3EFA"/>
    <w:rsid w:val="004A5A9F"/>
    <w:rsid w:val="004A74AB"/>
    <w:rsid w:val="004B38B2"/>
    <w:rsid w:val="004B42D8"/>
    <w:rsid w:val="004B5744"/>
    <w:rsid w:val="004B70AA"/>
    <w:rsid w:val="004C1FF8"/>
    <w:rsid w:val="004C4731"/>
    <w:rsid w:val="004C7C86"/>
    <w:rsid w:val="004D0028"/>
    <w:rsid w:val="004D210A"/>
    <w:rsid w:val="004D32E1"/>
    <w:rsid w:val="004E03F8"/>
    <w:rsid w:val="004E2BAC"/>
    <w:rsid w:val="004E50F2"/>
    <w:rsid w:val="004E6335"/>
    <w:rsid w:val="004F1147"/>
    <w:rsid w:val="004F268D"/>
    <w:rsid w:val="004F32B1"/>
    <w:rsid w:val="004F34B8"/>
    <w:rsid w:val="004F4489"/>
    <w:rsid w:val="004F4872"/>
    <w:rsid w:val="004F4CBA"/>
    <w:rsid w:val="004F5024"/>
    <w:rsid w:val="004F5A0C"/>
    <w:rsid w:val="004F6ECC"/>
    <w:rsid w:val="00504BF6"/>
    <w:rsid w:val="00505D14"/>
    <w:rsid w:val="005071AD"/>
    <w:rsid w:val="00507B98"/>
    <w:rsid w:val="0051344E"/>
    <w:rsid w:val="005165E4"/>
    <w:rsid w:val="005205F9"/>
    <w:rsid w:val="005229B7"/>
    <w:rsid w:val="00523210"/>
    <w:rsid w:val="005267C6"/>
    <w:rsid w:val="00532D2E"/>
    <w:rsid w:val="00534420"/>
    <w:rsid w:val="00534FD6"/>
    <w:rsid w:val="0053556A"/>
    <w:rsid w:val="00540122"/>
    <w:rsid w:val="00541489"/>
    <w:rsid w:val="0054559A"/>
    <w:rsid w:val="00546AC2"/>
    <w:rsid w:val="005500CD"/>
    <w:rsid w:val="00550D8A"/>
    <w:rsid w:val="00551352"/>
    <w:rsid w:val="005535F4"/>
    <w:rsid w:val="00555A68"/>
    <w:rsid w:val="00555E14"/>
    <w:rsid w:val="00555FDA"/>
    <w:rsid w:val="00556484"/>
    <w:rsid w:val="00556764"/>
    <w:rsid w:val="00557CE4"/>
    <w:rsid w:val="00562536"/>
    <w:rsid w:val="00565D51"/>
    <w:rsid w:val="00567069"/>
    <w:rsid w:val="00567AD0"/>
    <w:rsid w:val="00574CAD"/>
    <w:rsid w:val="00582A08"/>
    <w:rsid w:val="00584BAA"/>
    <w:rsid w:val="005856F5"/>
    <w:rsid w:val="00592433"/>
    <w:rsid w:val="00592447"/>
    <w:rsid w:val="00592BF8"/>
    <w:rsid w:val="00594668"/>
    <w:rsid w:val="00594B5E"/>
    <w:rsid w:val="005970AE"/>
    <w:rsid w:val="00597AE0"/>
    <w:rsid w:val="005A0E88"/>
    <w:rsid w:val="005A28BA"/>
    <w:rsid w:val="005A2FEB"/>
    <w:rsid w:val="005A3D7F"/>
    <w:rsid w:val="005A6069"/>
    <w:rsid w:val="005B0ECE"/>
    <w:rsid w:val="005B29EF"/>
    <w:rsid w:val="005B6646"/>
    <w:rsid w:val="005C2E83"/>
    <w:rsid w:val="005C38E4"/>
    <w:rsid w:val="005C452A"/>
    <w:rsid w:val="005C6138"/>
    <w:rsid w:val="005C6A40"/>
    <w:rsid w:val="005D0FF5"/>
    <w:rsid w:val="005D2675"/>
    <w:rsid w:val="005D5CA9"/>
    <w:rsid w:val="005D6106"/>
    <w:rsid w:val="005D77F1"/>
    <w:rsid w:val="005E0CCB"/>
    <w:rsid w:val="005E2E29"/>
    <w:rsid w:val="005E36D3"/>
    <w:rsid w:val="005E5491"/>
    <w:rsid w:val="005E5C69"/>
    <w:rsid w:val="005E644E"/>
    <w:rsid w:val="005F32DB"/>
    <w:rsid w:val="005F5077"/>
    <w:rsid w:val="005F5986"/>
    <w:rsid w:val="006023A5"/>
    <w:rsid w:val="0060711E"/>
    <w:rsid w:val="00613CD5"/>
    <w:rsid w:val="00614F3F"/>
    <w:rsid w:val="006238CF"/>
    <w:rsid w:val="00623BFA"/>
    <w:rsid w:val="00625E76"/>
    <w:rsid w:val="006261A3"/>
    <w:rsid w:val="00631772"/>
    <w:rsid w:val="00631CA5"/>
    <w:rsid w:val="0063711B"/>
    <w:rsid w:val="006404CD"/>
    <w:rsid w:val="00640B56"/>
    <w:rsid w:val="006424EE"/>
    <w:rsid w:val="0064384E"/>
    <w:rsid w:val="00644C50"/>
    <w:rsid w:val="00644EFC"/>
    <w:rsid w:val="006500F7"/>
    <w:rsid w:val="00650405"/>
    <w:rsid w:val="006536E7"/>
    <w:rsid w:val="006539F7"/>
    <w:rsid w:val="00653D07"/>
    <w:rsid w:val="00653F70"/>
    <w:rsid w:val="00655F6D"/>
    <w:rsid w:val="00657215"/>
    <w:rsid w:val="00657E16"/>
    <w:rsid w:val="00661AA0"/>
    <w:rsid w:val="00664EC2"/>
    <w:rsid w:val="00666898"/>
    <w:rsid w:val="00667185"/>
    <w:rsid w:val="00672873"/>
    <w:rsid w:val="0067409C"/>
    <w:rsid w:val="0067552A"/>
    <w:rsid w:val="00676DE0"/>
    <w:rsid w:val="006773DF"/>
    <w:rsid w:val="006777F4"/>
    <w:rsid w:val="00677BF9"/>
    <w:rsid w:val="006804CF"/>
    <w:rsid w:val="006839F8"/>
    <w:rsid w:val="00685EAB"/>
    <w:rsid w:val="00691DB5"/>
    <w:rsid w:val="00694A6F"/>
    <w:rsid w:val="00695B1A"/>
    <w:rsid w:val="0069797D"/>
    <w:rsid w:val="006A1BB9"/>
    <w:rsid w:val="006A38BC"/>
    <w:rsid w:val="006A67BF"/>
    <w:rsid w:val="006B1272"/>
    <w:rsid w:val="006B483F"/>
    <w:rsid w:val="006B4847"/>
    <w:rsid w:val="006C0738"/>
    <w:rsid w:val="006C4ED1"/>
    <w:rsid w:val="006C7696"/>
    <w:rsid w:val="006D0458"/>
    <w:rsid w:val="006D32DB"/>
    <w:rsid w:val="006D51DE"/>
    <w:rsid w:val="006D580F"/>
    <w:rsid w:val="006D61E2"/>
    <w:rsid w:val="006E00A8"/>
    <w:rsid w:val="006E11FF"/>
    <w:rsid w:val="006E123F"/>
    <w:rsid w:val="006E325E"/>
    <w:rsid w:val="006E3DAC"/>
    <w:rsid w:val="006E3EA1"/>
    <w:rsid w:val="006E5B25"/>
    <w:rsid w:val="006E618B"/>
    <w:rsid w:val="006F052E"/>
    <w:rsid w:val="006F2B60"/>
    <w:rsid w:val="006F33AF"/>
    <w:rsid w:val="006F45D1"/>
    <w:rsid w:val="006F6282"/>
    <w:rsid w:val="0070071C"/>
    <w:rsid w:val="00703426"/>
    <w:rsid w:val="00703985"/>
    <w:rsid w:val="00703BD6"/>
    <w:rsid w:val="0070451D"/>
    <w:rsid w:val="00704A3F"/>
    <w:rsid w:val="00704F27"/>
    <w:rsid w:val="00706437"/>
    <w:rsid w:val="00710C1E"/>
    <w:rsid w:val="00711318"/>
    <w:rsid w:val="00713A7B"/>
    <w:rsid w:val="007156D7"/>
    <w:rsid w:val="0071600C"/>
    <w:rsid w:val="0071688E"/>
    <w:rsid w:val="00724FB7"/>
    <w:rsid w:val="007276BB"/>
    <w:rsid w:val="00730587"/>
    <w:rsid w:val="0073143E"/>
    <w:rsid w:val="007342F8"/>
    <w:rsid w:val="00737258"/>
    <w:rsid w:val="007431F2"/>
    <w:rsid w:val="00744976"/>
    <w:rsid w:val="0074624E"/>
    <w:rsid w:val="00746554"/>
    <w:rsid w:val="007478D8"/>
    <w:rsid w:val="00747D56"/>
    <w:rsid w:val="00753E40"/>
    <w:rsid w:val="0075505F"/>
    <w:rsid w:val="0075593C"/>
    <w:rsid w:val="007570CE"/>
    <w:rsid w:val="00760114"/>
    <w:rsid w:val="00761CC9"/>
    <w:rsid w:val="0076737D"/>
    <w:rsid w:val="00770CB0"/>
    <w:rsid w:val="00772CE7"/>
    <w:rsid w:val="0077330B"/>
    <w:rsid w:val="007754F8"/>
    <w:rsid w:val="0077561F"/>
    <w:rsid w:val="00780E34"/>
    <w:rsid w:val="007812CD"/>
    <w:rsid w:val="00783917"/>
    <w:rsid w:val="00787501"/>
    <w:rsid w:val="0078773F"/>
    <w:rsid w:val="007879C8"/>
    <w:rsid w:val="007906D6"/>
    <w:rsid w:val="00790FCF"/>
    <w:rsid w:val="007925BA"/>
    <w:rsid w:val="00792C44"/>
    <w:rsid w:val="00792F8D"/>
    <w:rsid w:val="00795431"/>
    <w:rsid w:val="007962D4"/>
    <w:rsid w:val="00796AF6"/>
    <w:rsid w:val="00796FB9"/>
    <w:rsid w:val="007971B8"/>
    <w:rsid w:val="007A10E1"/>
    <w:rsid w:val="007A2124"/>
    <w:rsid w:val="007A3924"/>
    <w:rsid w:val="007A4122"/>
    <w:rsid w:val="007A4EC9"/>
    <w:rsid w:val="007A579C"/>
    <w:rsid w:val="007B14D9"/>
    <w:rsid w:val="007B232C"/>
    <w:rsid w:val="007B32B8"/>
    <w:rsid w:val="007B5645"/>
    <w:rsid w:val="007C002D"/>
    <w:rsid w:val="007C21EE"/>
    <w:rsid w:val="007C35C4"/>
    <w:rsid w:val="007D1153"/>
    <w:rsid w:val="007D5976"/>
    <w:rsid w:val="007D5C22"/>
    <w:rsid w:val="007D5F50"/>
    <w:rsid w:val="007D79CA"/>
    <w:rsid w:val="007E0D3F"/>
    <w:rsid w:val="007E0EC2"/>
    <w:rsid w:val="007E117E"/>
    <w:rsid w:val="007E6F65"/>
    <w:rsid w:val="007E7DCF"/>
    <w:rsid w:val="007F08FE"/>
    <w:rsid w:val="007F141F"/>
    <w:rsid w:val="007F3173"/>
    <w:rsid w:val="007F56CD"/>
    <w:rsid w:val="0080327E"/>
    <w:rsid w:val="00803356"/>
    <w:rsid w:val="00807255"/>
    <w:rsid w:val="00815E01"/>
    <w:rsid w:val="008204BB"/>
    <w:rsid w:val="00820859"/>
    <w:rsid w:val="008214D0"/>
    <w:rsid w:val="00822669"/>
    <w:rsid w:val="008439E0"/>
    <w:rsid w:val="0084592C"/>
    <w:rsid w:val="008474EC"/>
    <w:rsid w:val="0084758E"/>
    <w:rsid w:val="0085134B"/>
    <w:rsid w:val="00851B09"/>
    <w:rsid w:val="008520F2"/>
    <w:rsid w:val="00854A87"/>
    <w:rsid w:val="0085586D"/>
    <w:rsid w:val="0086478A"/>
    <w:rsid w:val="008647B3"/>
    <w:rsid w:val="00867D12"/>
    <w:rsid w:val="00875989"/>
    <w:rsid w:val="008759C6"/>
    <w:rsid w:val="008766B9"/>
    <w:rsid w:val="0088670D"/>
    <w:rsid w:val="00891664"/>
    <w:rsid w:val="008917C5"/>
    <w:rsid w:val="00895000"/>
    <w:rsid w:val="008972DF"/>
    <w:rsid w:val="008A0F6C"/>
    <w:rsid w:val="008A212A"/>
    <w:rsid w:val="008A3F05"/>
    <w:rsid w:val="008A3F53"/>
    <w:rsid w:val="008A7327"/>
    <w:rsid w:val="008A76E9"/>
    <w:rsid w:val="008B23C5"/>
    <w:rsid w:val="008B26FF"/>
    <w:rsid w:val="008B2A02"/>
    <w:rsid w:val="008B62CD"/>
    <w:rsid w:val="008B692C"/>
    <w:rsid w:val="008C24CA"/>
    <w:rsid w:val="008D2D3F"/>
    <w:rsid w:val="008D50C9"/>
    <w:rsid w:val="008E230A"/>
    <w:rsid w:val="008E2F3C"/>
    <w:rsid w:val="008E3E6E"/>
    <w:rsid w:val="008F0BAD"/>
    <w:rsid w:val="008F310E"/>
    <w:rsid w:val="008F4075"/>
    <w:rsid w:val="008F4684"/>
    <w:rsid w:val="008F5AFC"/>
    <w:rsid w:val="00900B10"/>
    <w:rsid w:val="00901DE7"/>
    <w:rsid w:val="009027C9"/>
    <w:rsid w:val="00902E43"/>
    <w:rsid w:val="00903E05"/>
    <w:rsid w:val="00906893"/>
    <w:rsid w:val="00911FC5"/>
    <w:rsid w:val="009144B1"/>
    <w:rsid w:val="009147A4"/>
    <w:rsid w:val="0091507A"/>
    <w:rsid w:val="00915B36"/>
    <w:rsid w:val="0091648C"/>
    <w:rsid w:val="00916945"/>
    <w:rsid w:val="00920429"/>
    <w:rsid w:val="0092280F"/>
    <w:rsid w:val="0092408C"/>
    <w:rsid w:val="00926456"/>
    <w:rsid w:val="00930BEA"/>
    <w:rsid w:val="009316A9"/>
    <w:rsid w:val="00932608"/>
    <w:rsid w:val="00933656"/>
    <w:rsid w:val="009431A8"/>
    <w:rsid w:val="0094774B"/>
    <w:rsid w:val="00951652"/>
    <w:rsid w:val="0095391C"/>
    <w:rsid w:val="009545EB"/>
    <w:rsid w:val="00954F5D"/>
    <w:rsid w:val="00957D33"/>
    <w:rsid w:val="009639EB"/>
    <w:rsid w:val="009640AF"/>
    <w:rsid w:val="00964899"/>
    <w:rsid w:val="00964D54"/>
    <w:rsid w:val="00970871"/>
    <w:rsid w:val="00972A97"/>
    <w:rsid w:val="009754F4"/>
    <w:rsid w:val="0097648E"/>
    <w:rsid w:val="00980A0A"/>
    <w:rsid w:val="00980B97"/>
    <w:rsid w:val="00981069"/>
    <w:rsid w:val="009840AE"/>
    <w:rsid w:val="00984903"/>
    <w:rsid w:val="009856BA"/>
    <w:rsid w:val="0098579A"/>
    <w:rsid w:val="009876CE"/>
    <w:rsid w:val="00990589"/>
    <w:rsid w:val="00992B10"/>
    <w:rsid w:val="009948FD"/>
    <w:rsid w:val="009A1446"/>
    <w:rsid w:val="009A4372"/>
    <w:rsid w:val="009A4768"/>
    <w:rsid w:val="009A4DD0"/>
    <w:rsid w:val="009A4F49"/>
    <w:rsid w:val="009A5013"/>
    <w:rsid w:val="009A5165"/>
    <w:rsid w:val="009A7D32"/>
    <w:rsid w:val="009B20E6"/>
    <w:rsid w:val="009B4C29"/>
    <w:rsid w:val="009B5810"/>
    <w:rsid w:val="009B5A90"/>
    <w:rsid w:val="009B6000"/>
    <w:rsid w:val="009B7A46"/>
    <w:rsid w:val="009C093D"/>
    <w:rsid w:val="009C15FD"/>
    <w:rsid w:val="009C3EF8"/>
    <w:rsid w:val="009D07F2"/>
    <w:rsid w:val="009D17C1"/>
    <w:rsid w:val="009D3534"/>
    <w:rsid w:val="009D3D6B"/>
    <w:rsid w:val="009E11BE"/>
    <w:rsid w:val="009E771D"/>
    <w:rsid w:val="009E7E43"/>
    <w:rsid w:val="009F248A"/>
    <w:rsid w:val="009F43D7"/>
    <w:rsid w:val="009F540D"/>
    <w:rsid w:val="009F549D"/>
    <w:rsid w:val="009F5A07"/>
    <w:rsid w:val="009F5FE0"/>
    <w:rsid w:val="009F6A23"/>
    <w:rsid w:val="00A02CD1"/>
    <w:rsid w:val="00A107AE"/>
    <w:rsid w:val="00A11AE5"/>
    <w:rsid w:val="00A16508"/>
    <w:rsid w:val="00A16E2E"/>
    <w:rsid w:val="00A175D0"/>
    <w:rsid w:val="00A232E2"/>
    <w:rsid w:val="00A24B6D"/>
    <w:rsid w:val="00A30D84"/>
    <w:rsid w:val="00A31D55"/>
    <w:rsid w:val="00A33A51"/>
    <w:rsid w:val="00A33CCF"/>
    <w:rsid w:val="00A34F1F"/>
    <w:rsid w:val="00A3527E"/>
    <w:rsid w:val="00A371FA"/>
    <w:rsid w:val="00A40AC7"/>
    <w:rsid w:val="00A410E9"/>
    <w:rsid w:val="00A41444"/>
    <w:rsid w:val="00A46461"/>
    <w:rsid w:val="00A51948"/>
    <w:rsid w:val="00A52575"/>
    <w:rsid w:val="00A52741"/>
    <w:rsid w:val="00A56D6E"/>
    <w:rsid w:val="00A56EA8"/>
    <w:rsid w:val="00A62133"/>
    <w:rsid w:val="00A63CC3"/>
    <w:rsid w:val="00A64467"/>
    <w:rsid w:val="00A66B75"/>
    <w:rsid w:val="00A67E5F"/>
    <w:rsid w:val="00A708F6"/>
    <w:rsid w:val="00A73122"/>
    <w:rsid w:val="00A763FB"/>
    <w:rsid w:val="00A76DD3"/>
    <w:rsid w:val="00A8042D"/>
    <w:rsid w:val="00A83BE5"/>
    <w:rsid w:val="00A867C1"/>
    <w:rsid w:val="00A91E70"/>
    <w:rsid w:val="00A923ED"/>
    <w:rsid w:val="00A92CE1"/>
    <w:rsid w:val="00A94ED7"/>
    <w:rsid w:val="00A97160"/>
    <w:rsid w:val="00AA04C2"/>
    <w:rsid w:val="00AA0D43"/>
    <w:rsid w:val="00AA0E67"/>
    <w:rsid w:val="00AA2A05"/>
    <w:rsid w:val="00AA4D2D"/>
    <w:rsid w:val="00AA600E"/>
    <w:rsid w:val="00AA7439"/>
    <w:rsid w:val="00AB31BB"/>
    <w:rsid w:val="00AB36AA"/>
    <w:rsid w:val="00AB3A05"/>
    <w:rsid w:val="00AB45EE"/>
    <w:rsid w:val="00AB5C2A"/>
    <w:rsid w:val="00AB7F0B"/>
    <w:rsid w:val="00AC1553"/>
    <w:rsid w:val="00AC197C"/>
    <w:rsid w:val="00AC7D95"/>
    <w:rsid w:val="00AD5811"/>
    <w:rsid w:val="00AD7454"/>
    <w:rsid w:val="00AE1CE0"/>
    <w:rsid w:val="00AE2B09"/>
    <w:rsid w:val="00AE7C17"/>
    <w:rsid w:val="00AF1195"/>
    <w:rsid w:val="00AF5291"/>
    <w:rsid w:val="00AF59D3"/>
    <w:rsid w:val="00B00FB6"/>
    <w:rsid w:val="00B01510"/>
    <w:rsid w:val="00B01B3C"/>
    <w:rsid w:val="00B04A54"/>
    <w:rsid w:val="00B04EF9"/>
    <w:rsid w:val="00B05021"/>
    <w:rsid w:val="00B068BD"/>
    <w:rsid w:val="00B06B12"/>
    <w:rsid w:val="00B0751D"/>
    <w:rsid w:val="00B13CB9"/>
    <w:rsid w:val="00B1434A"/>
    <w:rsid w:val="00B14E57"/>
    <w:rsid w:val="00B241DB"/>
    <w:rsid w:val="00B262C7"/>
    <w:rsid w:val="00B26337"/>
    <w:rsid w:val="00B2787A"/>
    <w:rsid w:val="00B27A88"/>
    <w:rsid w:val="00B30E6A"/>
    <w:rsid w:val="00B32E94"/>
    <w:rsid w:val="00B33E0A"/>
    <w:rsid w:val="00B367C4"/>
    <w:rsid w:val="00B529EF"/>
    <w:rsid w:val="00B53F0D"/>
    <w:rsid w:val="00B543D3"/>
    <w:rsid w:val="00B55040"/>
    <w:rsid w:val="00B5719D"/>
    <w:rsid w:val="00B61066"/>
    <w:rsid w:val="00B6134D"/>
    <w:rsid w:val="00B62400"/>
    <w:rsid w:val="00B62B2C"/>
    <w:rsid w:val="00B62E90"/>
    <w:rsid w:val="00B67DAF"/>
    <w:rsid w:val="00B71AF8"/>
    <w:rsid w:val="00B757AD"/>
    <w:rsid w:val="00B77275"/>
    <w:rsid w:val="00B77DB4"/>
    <w:rsid w:val="00B8343E"/>
    <w:rsid w:val="00B90209"/>
    <w:rsid w:val="00B934E5"/>
    <w:rsid w:val="00B945F9"/>
    <w:rsid w:val="00B9651E"/>
    <w:rsid w:val="00B967CB"/>
    <w:rsid w:val="00B97598"/>
    <w:rsid w:val="00BA25D0"/>
    <w:rsid w:val="00BA3591"/>
    <w:rsid w:val="00BA7B35"/>
    <w:rsid w:val="00BB1220"/>
    <w:rsid w:val="00BB79B5"/>
    <w:rsid w:val="00BC59B8"/>
    <w:rsid w:val="00BD2B5B"/>
    <w:rsid w:val="00BD3DE7"/>
    <w:rsid w:val="00BD71A4"/>
    <w:rsid w:val="00BE122E"/>
    <w:rsid w:val="00BE4879"/>
    <w:rsid w:val="00BE4F78"/>
    <w:rsid w:val="00BE7B9E"/>
    <w:rsid w:val="00BF0EEE"/>
    <w:rsid w:val="00BF1130"/>
    <w:rsid w:val="00BF3C35"/>
    <w:rsid w:val="00BF44CE"/>
    <w:rsid w:val="00C0085D"/>
    <w:rsid w:val="00C00AEB"/>
    <w:rsid w:val="00C00E33"/>
    <w:rsid w:val="00C01B32"/>
    <w:rsid w:val="00C03A90"/>
    <w:rsid w:val="00C07C0B"/>
    <w:rsid w:val="00C14E27"/>
    <w:rsid w:val="00C14EBF"/>
    <w:rsid w:val="00C14F17"/>
    <w:rsid w:val="00C16AF2"/>
    <w:rsid w:val="00C17B0A"/>
    <w:rsid w:val="00C24BEA"/>
    <w:rsid w:val="00C27924"/>
    <w:rsid w:val="00C27C38"/>
    <w:rsid w:val="00C27D53"/>
    <w:rsid w:val="00C30BF4"/>
    <w:rsid w:val="00C31F53"/>
    <w:rsid w:val="00C33BF0"/>
    <w:rsid w:val="00C33D53"/>
    <w:rsid w:val="00C342BE"/>
    <w:rsid w:val="00C3457A"/>
    <w:rsid w:val="00C34A31"/>
    <w:rsid w:val="00C35398"/>
    <w:rsid w:val="00C35D92"/>
    <w:rsid w:val="00C368F3"/>
    <w:rsid w:val="00C41509"/>
    <w:rsid w:val="00C415BB"/>
    <w:rsid w:val="00C41BD2"/>
    <w:rsid w:val="00C420F2"/>
    <w:rsid w:val="00C42F7E"/>
    <w:rsid w:val="00C43B54"/>
    <w:rsid w:val="00C475DB"/>
    <w:rsid w:val="00C509AB"/>
    <w:rsid w:val="00C52027"/>
    <w:rsid w:val="00C523F6"/>
    <w:rsid w:val="00C525D0"/>
    <w:rsid w:val="00C52E3F"/>
    <w:rsid w:val="00C55C14"/>
    <w:rsid w:val="00C60436"/>
    <w:rsid w:val="00C6113D"/>
    <w:rsid w:val="00C614D0"/>
    <w:rsid w:val="00C632EE"/>
    <w:rsid w:val="00C63412"/>
    <w:rsid w:val="00C6514F"/>
    <w:rsid w:val="00C66FF3"/>
    <w:rsid w:val="00C67C3F"/>
    <w:rsid w:val="00C72195"/>
    <w:rsid w:val="00C723E0"/>
    <w:rsid w:val="00C72F37"/>
    <w:rsid w:val="00C73FCA"/>
    <w:rsid w:val="00C75C28"/>
    <w:rsid w:val="00C75F48"/>
    <w:rsid w:val="00C80E00"/>
    <w:rsid w:val="00C81B71"/>
    <w:rsid w:val="00C82613"/>
    <w:rsid w:val="00C869D6"/>
    <w:rsid w:val="00C87A4E"/>
    <w:rsid w:val="00C91395"/>
    <w:rsid w:val="00C913C0"/>
    <w:rsid w:val="00C929A0"/>
    <w:rsid w:val="00C930E9"/>
    <w:rsid w:val="00C94692"/>
    <w:rsid w:val="00C9492C"/>
    <w:rsid w:val="00C960DA"/>
    <w:rsid w:val="00C96E06"/>
    <w:rsid w:val="00C97039"/>
    <w:rsid w:val="00C9789B"/>
    <w:rsid w:val="00C97E02"/>
    <w:rsid w:val="00CA558B"/>
    <w:rsid w:val="00CA5781"/>
    <w:rsid w:val="00CA6A50"/>
    <w:rsid w:val="00CA6FBA"/>
    <w:rsid w:val="00CA78E4"/>
    <w:rsid w:val="00CB0CD1"/>
    <w:rsid w:val="00CB29D5"/>
    <w:rsid w:val="00CB6D44"/>
    <w:rsid w:val="00CC172A"/>
    <w:rsid w:val="00CC1E1A"/>
    <w:rsid w:val="00CC4044"/>
    <w:rsid w:val="00CD1208"/>
    <w:rsid w:val="00CD2B14"/>
    <w:rsid w:val="00CD3ADC"/>
    <w:rsid w:val="00CE12AD"/>
    <w:rsid w:val="00CE61BD"/>
    <w:rsid w:val="00CE7551"/>
    <w:rsid w:val="00CF04A2"/>
    <w:rsid w:val="00CF1ADD"/>
    <w:rsid w:val="00CF2246"/>
    <w:rsid w:val="00CF2384"/>
    <w:rsid w:val="00CF25B7"/>
    <w:rsid w:val="00CF4745"/>
    <w:rsid w:val="00D02A79"/>
    <w:rsid w:val="00D02EAD"/>
    <w:rsid w:val="00D030E2"/>
    <w:rsid w:val="00D03D62"/>
    <w:rsid w:val="00D06066"/>
    <w:rsid w:val="00D10E0C"/>
    <w:rsid w:val="00D11888"/>
    <w:rsid w:val="00D1377C"/>
    <w:rsid w:val="00D13B39"/>
    <w:rsid w:val="00D1533D"/>
    <w:rsid w:val="00D16BA8"/>
    <w:rsid w:val="00D222A0"/>
    <w:rsid w:val="00D25869"/>
    <w:rsid w:val="00D265AC"/>
    <w:rsid w:val="00D31720"/>
    <w:rsid w:val="00D35624"/>
    <w:rsid w:val="00D367DB"/>
    <w:rsid w:val="00D42AF5"/>
    <w:rsid w:val="00D43441"/>
    <w:rsid w:val="00D454E9"/>
    <w:rsid w:val="00D47148"/>
    <w:rsid w:val="00D54BE2"/>
    <w:rsid w:val="00D54DB0"/>
    <w:rsid w:val="00D5710B"/>
    <w:rsid w:val="00D57CEF"/>
    <w:rsid w:val="00D63EB9"/>
    <w:rsid w:val="00D67730"/>
    <w:rsid w:val="00D75174"/>
    <w:rsid w:val="00D75996"/>
    <w:rsid w:val="00D76320"/>
    <w:rsid w:val="00D76658"/>
    <w:rsid w:val="00D80840"/>
    <w:rsid w:val="00D80BA1"/>
    <w:rsid w:val="00D816C5"/>
    <w:rsid w:val="00D81C06"/>
    <w:rsid w:val="00D8336A"/>
    <w:rsid w:val="00D84BAF"/>
    <w:rsid w:val="00D86727"/>
    <w:rsid w:val="00D869D2"/>
    <w:rsid w:val="00D8781D"/>
    <w:rsid w:val="00D878A9"/>
    <w:rsid w:val="00D90EA5"/>
    <w:rsid w:val="00D93151"/>
    <w:rsid w:val="00D9336E"/>
    <w:rsid w:val="00D93505"/>
    <w:rsid w:val="00D95563"/>
    <w:rsid w:val="00D95B7C"/>
    <w:rsid w:val="00DA1FF3"/>
    <w:rsid w:val="00DA4411"/>
    <w:rsid w:val="00DA71F4"/>
    <w:rsid w:val="00DB231A"/>
    <w:rsid w:val="00DB38E5"/>
    <w:rsid w:val="00DB4490"/>
    <w:rsid w:val="00DB4F9E"/>
    <w:rsid w:val="00DB6C75"/>
    <w:rsid w:val="00DC11FA"/>
    <w:rsid w:val="00DC4845"/>
    <w:rsid w:val="00DC4A22"/>
    <w:rsid w:val="00DC699C"/>
    <w:rsid w:val="00DC7E93"/>
    <w:rsid w:val="00DD5D12"/>
    <w:rsid w:val="00DE29BC"/>
    <w:rsid w:val="00DE33BE"/>
    <w:rsid w:val="00DE38FC"/>
    <w:rsid w:val="00DE43C9"/>
    <w:rsid w:val="00DF1518"/>
    <w:rsid w:val="00DF6A6C"/>
    <w:rsid w:val="00E020F0"/>
    <w:rsid w:val="00E036AF"/>
    <w:rsid w:val="00E11CF0"/>
    <w:rsid w:val="00E1566E"/>
    <w:rsid w:val="00E20706"/>
    <w:rsid w:val="00E21C5B"/>
    <w:rsid w:val="00E25623"/>
    <w:rsid w:val="00E275B9"/>
    <w:rsid w:val="00E30139"/>
    <w:rsid w:val="00E3211E"/>
    <w:rsid w:val="00E32BFF"/>
    <w:rsid w:val="00E4066F"/>
    <w:rsid w:val="00E40AD4"/>
    <w:rsid w:val="00E4215A"/>
    <w:rsid w:val="00E43AED"/>
    <w:rsid w:val="00E47707"/>
    <w:rsid w:val="00E503F3"/>
    <w:rsid w:val="00E56943"/>
    <w:rsid w:val="00E61A9D"/>
    <w:rsid w:val="00E64B10"/>
    <w:rsid w:val="00E655D0"/>
    <w:rsid w:val="00E65AC2"/>
    <w:rsid w:val="00E65CBC"/>
    <w:rsid w:val="00E66FA8"/>
    <w:rsid w:val="00E704AD"/>
    <w:rsid w:val="00E709BF"/>
    <w:rsid w:val="00E70A90"/>
    <w:rsid w:val="00E71C7C"/>
    <w:rsid w:val="00E72F18"/>
    <w:rsid w:val="00E73814"/>
    <w:rsid w:val="00E80389"/>
    <w:rsid w:val="00E814B0"/>
    <w:rsid w:val="00E83A37"/>
    <w:rsid w:val="00E84844"/>
    <w:rsid w:val="00E871A7"/>
    <w:rsid w:val="00E9215A"/>
    <w:rsid w:val="00E92C84"/>
    <w:rsid w:val="00E941AF"/>
    <w:rsid w:val="00E951A3"/>
    <w:rsid w:val="00EA0084"/>
    <w:rsid w:val="00EA1302"/>
    <w:rsid w:val="00EA17BE"/>
    <w:rsid w:val="00EA3B33"/>
    <w:rsid w:val="00EB1258"/>
    <w:rsid w:val="00EB2306"/>
    <w:rsid w:val="00EB2761"/>
    <w:rsid w:val="00EB2B07"/>
    <w:rsid w:val="00EC0372"/>
    <w:rsid w:val="00EC05BA"/>
    <w:rsid w:val="00EC1278"/>
    <w:rsid w:val="00EC1359"/>
    <w:rsid w:val="00ED0A38"/>
    <w:rsid w:val="00ED1A1D"/>
    <w:rsid w:val="00ED4442"/>
    <w:rsid w:val="00EE191E"/>
    <w:rsid w:val="00EE47E1"/>
    <w:rsid w:val="00EF0F88"/>
    <w:rsid w:val="00EF187B"/>
    <w:rsid w:val="00EF2943"/>
    <w:rsid w:val="00F015CF"/>
    <w:rsid w:val="00F11D28"/>
    <w:rsid w:val="00F123C0"/>
    <w:rsid w:val="00F262BA"/>
    <w:rsid w:val="00F26E2A"/>
    <w:rsid w:val="00F31E6E"/>
    <w:rsid w:val="00F33370"/>
    <w:rsid w:val="00F36F83"/>
    <w:rsid w:val="00F37C3A"/>
    <w:rsid w:val="00F37CF2"/>
    <w:rsid w:val="00F414B5"/>
    <w:rsid w:val="00F42190"/>
    <w:rsid w:val="00F4438A"/>
    <w:rsid w:val="00F45995"/>
    <w:rsid w:val="00F46DD3"/>
    <w:rsid w:val="00F52582"/>
    <w:rsid w:val="00F53949"/>
    <w:rsid w:val="00F562B4"/>
    <w:rsid w:val="00F5739F"/>
    <w:rsid w:val="00F57D09"/>
    <w:rsid w:val="00F6100D"/>
    <w:rsid w:val="00F64A7D"/>
    <w:rsid w:val="00F74063"/>
    <w:rsid w:val="00F764F7"/>
    <w:rsid w:val="00F814E6"/>
    <w:rsid w:val="00F97040"/>
    <w:rsid w:val="00F9758F"/>
    <w:rsid w:val="00FA0190"/>
    <w:rsid w:val="00FA2829"/>
    <w:rsid w:val="00FA5B64"/>
    <w:rsid w:val="00FA6B30"/>
    <w:rsid w:val="00FB2A0C"/>
    <w:rsid w:val="00FB4527"/>
    <w:rsid w:val="00FB5883"/>
    <w:rsid w:val="00FC0183"/>
    <w:rsid w:val="00FC31A7"/>
    <w:rsid w:val="00FC4D83"/>
    <w:rsid w:val="00FC6920"/>
    <w:rsid w:val="00FC6B28"/>
    <w:rsid w:val="00FD0A5E"/>
    <w:rsid w:val="00FD1F4B"/>
    <w:rsid w:val="00FD2080"/>
    <w:rsid w:val="00FD4C29"/>
    <w:rsid w:val="00FD5907"/>
    <w:rsid w:val="00FE1931"/>
    <w:rsid w:val="00FE1AA3"/>
    <w:rsid w:val="00FE1C14"/>
    <w:rsid w:val="00FE26ED"/>
    <w:rsid w:val="00FE5441"/>
    <w:rsid w:val="00FE5969"/>
    <w:rsid w:val="00FF082A"/>
    <w:rsid w:val="00FF408E"/>
    <w:rsid w:val="00FF4C7A"/>
    <w:rsid w:val="00FF56CA"/>
    <w:rsid w:val="00FF589B"/>
    <w:rsid w:val="00FF6186"/>
    <w:rsid w:val="00FF639B"/>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805B2"/>
  <w15:docId w15:val="{EECB304C-5958-461D-B23B-30BD9FC9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CD"/>
    <w:pPr>
      <w:numPr>
        <w:numId w:val="1"/>
      </w:numPr>
      <w:spacing w:before="240"/>
      <w:ind w:left="187" w:hanging="187"/>
    </w:pPr>
    <w:rPr>
      <w:rFonts w:eastAsia="Times New Roman" w:cs="Times New Roman"/>
      <w:sz w:val="24"/>
      <w:szCs w:val="24"/>
    </w:rPr>
  </w:style>
  <w:style w:type="paragraph" w:styleId="ListNumber">
    <w:name w:val="List Number"/>
    <w:basedOn w:val="Normal"/>
    <w:qFormat/>
    <w:rsid w:val="006404CD"/>
    <w:pPr>
      <w:numPr>
        <w:numId w:val="3"/>
      </w:numPr>
    </w:pPr>
    <w:rPr>
      <w:rFonts w:eastAsia="Times New Roman" w:cs="Times New Roman"/>
      <w:sz w:val="24"/>
      <w:szCs w:val="24"/>
    </w:rPr>
  </w:style>
  <w:style w:type="paragraph" w:styleId="Header">
    <w:name w:val="header"/>
    <w:basedOn w:val="Normal"/>
    <w:link w:val="HeaderChar"/>
    <w:uiPriority w:val="99"/>
    <w:unhideWhenUsed/>
    <w:rsid w:val="00D4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4E9"/>
  </w:style>
  <w:style w:type="paragraph" w:styleId="Footer">
    <w:name w:val="footer"/>
    <w:basedOn w:val="Normal"/>
    <w:link w:val="FooterChar"/>
    <w:uiPriority w:val="99"/>
    <w:semiHidden/>
    <w:unhideWhenUsed/>
    <w:rsid w:val="00D45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4E9"/>
  </w:style>
  <w:style w:type="table" w:styleId="TableGrid">
    <w:name w:val="Table Grid"/>
    <w:basedOn w:val="TableNormal"/>
    <w:uiPriority w:val="59"/>
    <w:rsid w:val="0098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881</Words>
  <Characters>5023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Authority</dc:creator>
  <cp:lastModifiedBy>Water Authority</cp:lastModifiedBy>
  <cp:revision>12</cp:revision>
  <cp:lastPrinted>2017-04-17T14:46:00Z</cp:lastPrinted>
  <dcterms:created xsi:type="dcterms:W3CDTF">2017-10-10T13:08:00Z</dcterms:created>
  <dcterms:modified xsi:type="dcterms:W3CDTF">2017-10-16T12:35:00Z</dcterms:modified>
</cp:coreProperties>
</file>